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9398" w14:textId="0CCB71DE" w:rsidR="006A6B62" w:rsidRPr="00D7076F" w:rsidRDefault="00D7076F" w:rsidP="00D7076F">
      <w:pPr>
        <w:jc w:val="center"/>
        <w:rPr>
          <w:b/>
          <w:bCs/>
          <w:sz w:val="48"/>
          <w:szCs w:val="48"/>
        </w:rPr>
      </w:pPr>
      <w:r w:rsidRPr="00D7076F">
        <w:rPr>
          <w:b/>
          <w:bCs/>
          <w:sz w:val="48"/>
          <w:szCs w:val="48"/>
        </w:rPr>
        <w:t>1</w:t>
      </w:r>
      <w:r w:rsidRPr="00D7076F">
        <w:rPr>
          <w:b/>
          <w:bCs/>
          <w:sz w:val="48"/>
          <w:szCs w:val="48"/>
          <w:vertAlign w:val="superscript"/>
        </w:rPr>
        <w:t>st</w:t>
      </w:r>
      <w:r w:rsidRPr="00D7076F">
        <w:rPr>
          <w:b/>
          <w:bCs/>
          <w:sz w:val="48"/>
          <w:szCs w:val="48"/>
        </w:rPr>
        <w:t xml:space="preserve"> Grade Supply List</w:t>
      </w:r>
    </w:p>
    <w:p w14:paraId="73DC1142" w14:textId="7DB58A48" w:rsidR="00D7076F" w:rsidRDefault="00D7076F" w:rsidP="00D7076F">
      <w:pPr>
        <w:jc w:val="center"/>
        <w:rPr>
          <w:b/>
          <w:bCs/>
          <w:sz w:val="48"/>
          <w:szCs w:val="48"/>
        </w:rPr>
      </w:pPr>
      <w:r w:rsidRPr="00D7076F">
        <w:rPr>
          <w:b/>
          <w:bCs/>
          <w:sz w:val="48"/>
          <w:szCs w:val="48"/>
        </w:rPr>
        <w:t>202</w:t>
      </w:r>
      <w:r w:rsidR="006722D7">
        <w:rPr>
          <w:b/>
          <w:bCs/>
          <w:sz w:val="48"/>
          <w:szCs w:val="48"/>
        </w:rPr>
        <w:t>3</w:t>
      </w:r>
      <w:r w:rsidRPr="00D7076F">
        <w:rPr>
          <w:b/>
          <w:bCs/>
          <w:sz w:val="48"/>
          <w:szCs w:val="48"/>
        </w:rPr>
        <w:t>-202</w:t>
      </w:r>
      <w:r w:rsidR="006722D7">
        <w:rPr>
          <w:b/>
          <w:bCs/>
          <w:sz w:val="48"/>
          <w:szCs w:val="48"/>
        </w:rPr>
        <w:t>4</w:t>
      </w:r>
    </w:p>
    <w:p w14:paraId="5C0718D4" w14:textId="639BA270" w:rsidR="00D7076F" w:rsidRDefault="005540D4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D7076F">
        <w:rPr>
          <w:sz w:val="32"/>
          <w:szCs w:val="32"/>
        </w:rPr>
        <w:t xml:space="preserve"> primary lined composition notebook with space at top for drawing</w:t>
      </w:r>
    </w:p>
    <w:p w14:paraId="5834B298" w14:textId="798525BF" w:rsidR="00D7076F" w:rsidRDefault="00D7076F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>1 spiral wide ruled notebook</w:t>
      </w:r>
    </w:p>
    <w:p w14:paraId="04061085" w14:textId="47462CC5" w:rsidR="00D7076F" w:rsidRDefault="0044354E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D7076F">
        <w:rPr>
          <w:sz w:val="32"/>
          <w:szCs w:val="32"/>
        </w:rPr>
        <w:t>(24pkg) Crayola crayons</w:t>
      </w:r>
    </w:p>
    <w:p w14:paraId="7A217F43" w14:textId="6BD980B2" w:rsidR="00D7076F" w:rsidRDefault="00D7076F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>2 boxes (12ct) sharpened #2 Ticonderoga pencils</w:t>
      </w:r>
    </w:p>
    <w:p w14:paraId="367EC9DC" w14:textId="154BDB21" w:rsidR="00D7076F" w:rsidRDefault="00F6353B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12 </w:t>
      </w:r>
      <w:r w:rsidR="00D7076F">
        <w:rPr>
          <w:sz w:val="32"/>
          <w:szCs w:val="32"/>
        </w:rPr>
        <w:t>LARGE Elmer’s glue sticks</w:t>
      </w:r>
    </w:p>
    <w:p w14:paraId="1F273721" w14:textId="63BA6786" w:rsidR="00D7076F" w:rsidRDefault="00F6353B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D7076F">
        <w:rPr>
          <w:sz w:val="32"/>
          <w:szCs w:val="32"/>
        </w:rPr>
        <w:t xml:space="preserve"> (12ct) </w:t>
      </w:r>
      <w:r w:rsidR="005540D4">
        <w:rPr>
          <w:sz w:val="32"/>
          <w:szCs w:val="32"/>
        </w:rPr>
        <w:t>C</w:t>
      </w:r>
      <w:r w:rsidR="00D7076F">
        <w:rPr>
          <w:sz w:val="32"/>
          <w:szCs w:val="32"/>
        </w:rPr>
        <w:t>rayola colored pencils</w:t>
      </w:r>
      <w:r w:rsidR="00AB5D21">
        <w:rPr>
          <w:sz w:val="32"/>
          <w:szCs w:val="32"/>
        </w:rPr>
        <w:t xml:space="preserve"> </w:t>
      </w:r>
    </w:p>
    <w:p w14:paraId="52DE232C" w14:textId="7BFE3EC1" w:rsidR="00D7076F" w:rsidRDefault="00D7076F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BF460B">
        <w:rPr>
          <w:sz w:val="32"/>
          <w:szCs w:val="32"/>
        </w:rPr>
        <w:t xml:space="preserve">pack </w:t>
      </w:r>
      <w:r>
        <w:rPr>
          <w:sz w:val="32"/>
          <w:szCs w:val="32"/>
        </w:rPr>
        <w:t xml:space="preserve">EXPO </w:t>
      </w:r>
      <w:r w:rsidR="00BF460B">
        <w:rPr>
          <w:sz w:val="32"/>
          <w:szCs w:val="32"/>
        </w:rPr>
        <w:t xml:space="preserve">Fine Tip </w:t>
      </w:r>
      <w:r>
        <w:rPr>
          <w:sz w:val="32"/>
          <w:szCs w:val="32"/>
        </w:rPr>
        <w:t>dry erase markers- black only</w:t>
      </w:r>
      <w:r w:rsidR="00AB5D21">
        <w:rPr>
          <w:sz w:val="32"/>
          <w:szCs w:val="32"/>
        </w:rPr>
        <w:t xml:space="preserve"> </w:t>
      </w:r>
    </w:p>
    <w:p w14:paraId="06825D08" w14:textId="4D5B8798" w:rsidR="00D7076F" w:rsidRDefault="005540D4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D7076F">
        <w:rPr>
          <w:sz w:val="32"/>
          <w:szCs w:val="32"/>
        </w:rPr>
        <w:t xml:space="preserve"> (1inch) </w:t>
      </w:r>
      <w:r>
        <w:rPr>
          <w:b/>
          <w:bCs/>
          <w:sz w:val="32"/>
          <w:szCs w:val="32"/>
        </w:rPr>
        <w:t>C</w:t>
      </w:r>
      <w:r w:rsidR="00D7076F" w:rsidRPr="005540D4">
        <w:rPr>
          <w:b/>
          <w:bCs/>
          <w:sz w:val="32"/>
          <w:szCs w:val="32"/>
        </w:rPr>
        <w:t xml:space="preserve">lear </w:t>
      </w:r>
      <w:r>
        <w:rPr>
          <w:b/>
          <w:bCs/>
          <w:sz w:val="32"/>
          <w:szCs w:val="32"/>
        </w:rPr>
        <w:t>V</w:t>
      </w:r>
      <w:r w:rsidR="00D7076F" w:rsidRPr="005540D4">
        <w:rPr>
          <w:b/>
          <w:bCs/>
          <w:sz w:val="32"/>
          <w:szCs w:val="32"/>
        </w:rPr>
        <w:t>iew</w:t>
      </w:r>
      <w:r w:rsidR="00D7076F">
        <w:rPr>
          <w:sz w:val="32"/>
          <w:szCs w:val="32"/>
        </w:rPr>
        <w:t xml:space="preserve"> binder</w:t>
      </w:r>
    </w:p>
    <w:p w14:paraId="3D570831" w14:textId="23F9635C" w:rsidR="000A1443" w:rsidRDefault="00E84E51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>1 green folder with prongs</w:t>
      </w:r>
    </w:p>
    <w:p w14:paraId="1DC85CF6" w14:textId="78CD4662" w:rsidR="00E84E51" w:rsidRDefault="00E84E51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>1 blue folder with no prongs</w:t>
      </w:r>
    </w:p>
    <w:p w14:paraId="2DEEF21A" w14:textId="0F21ACA9" w:rsidR="00E84E51" w:rsidRDefault="00E84E51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>1 red folder with no prongs</w:t>
      </w:r>
    </w:p>
    <w:p w14:paraId="37ECC7D6" w14:textId="7DF360F2" w:rsidR="00D7076F" w:rsidRDefault="00D7076F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>2 large pink erasers</w:t>
      </w:r>
    </w:p>
    <w:p w14:paraId="7CDB20A1" w14:textId="7655D7DB" w:rsidR="00D7076F" w:rsidRDefault="00D7076F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>1 plastic pencil box 5X8</w:t>
      </w:r>
    </w:p>
    <w:p w14:paraId="15DB550D" w14:textId="05E0C24C" w:rsidR="00D7076F" w:rsidRDefault="00D7076F" w:rsidP="00D7076F">
      <w:pPr>
        <w:jc w:val="center"/>
        <w:rPr>
          <w:sz w:val="32"/>
          <w:szCs w:val="32"/>
        </w:rPr>
      </w:pPr>
      <w:r>
        <w:rPr>
          <w:sz w:val="32"/>
          <w:szCs w:val="32"/>
        </w:rPr>
        <w:t>1 pair of children’s 5” (blunt tip) scissors</w:t>
      </w:r>
    </w:p>
    <w:p w14:paraId="21746B17" w14:textId="7AFEAD2C" w:rsidR="00BF460B" w:rsidRDefault="00BF460B" w:rsidP="00EB6D3B">
      <w:pPr>
        <w:jc w:val="center"/>
        <w:rPr>
          <w:sz w:val="32"/>
          <w:szCs w:val="32"/>
        </w:rPr>
      </w:pPr>
      <w:r>
        <w:rPr>
          <w:sz w:val="32"/>
          <w:szCs w:val="32"/>
        </w:rPr>
        <w:t>1 pair of Headphones</w:t>
      </w:r>
    </w:p>
    <w:p w14:paraId="6737A3F5" w14:textId="6BEFD631" w:rsidR="0000646A" w:rsidRDefault="0000646A" w:rsidP="00EB6D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bottle of hand sanitizer </w:t>
      </w:r>
    </w:p>
    <w:p w14:paraId="2A3A3298" w14:textId="628B3F08" w:rsidR="00D63824" w:rsidRDefault="00D63824" w:rsidP="008A0FB8">
      <w:pPr>
        <w:jc w:val="center"/>
        <w:rPr>
          <w:sz w:val="32"/>
          <w:szCs w:val="32"/>
        </w:rPr>
      </w:pPr>
      <w:r>
        <w:rPr>
          <w:sz w:val="32"/>
          <w:szCs w:val="32"/>
        </w:rPr>
        <w:t>1 Clorox Wipes</w:t>
      </w:r>
    </w:p>
    <w:p w14:paraId="6EBF279F" w14:textId="77777777" w:rsidR="003743C3" w:rsidRPr="00BF460B" w:rsidRDefault="003743C3" w:rsidP="003743C3">
      <w:pPr>
        <w:jc w:val="center"/>
        <w:rPr>
          <w:sz w:val="32"/>
          <w:szCs w:val="32"/>
        </w:rPr>
      </w:pPr>
      <w:r w:rsidRPr="00BF460B">
        <w:rPr>
          <w:sz w:val="32"/>
          <w:szCs w:val="32"/>
        </w:rPr>
        <w:t xml:space="preserve">1 box of </w:t>
      </w:r>
      <w:r>
        <w:rPr>
          <w:sz w:val="32"/>
          <w:szCs w:val="32"/>
        </w:rPr>
        <w:t>snack</w:t>
      </w:r>
      <w:r w:rsidRPr="00BF460B">
        <w:rPr>
          <w:sz w:val="32"/>
          <w:szCs w:val="32"/>
        </w:rPr>
        <w:t xml:space="preserve"> size Ziploc baggies</w:t>
      </w:r>
    </w:p>
    <w:p w14:paraId="3C787669" w14:textId="77777777" w:rsidR="003743C3" w:rsidRPr="00D7076F" w:rsidRDefault="003743C3" w:rsidP="008A0FB8">
      <w:pPr>
        <w:jc w:val="center"/>
        <w:rPr>
          <w:sz w:val="32"/>
          <w:szCs w:val="32"/>
        </w:rPr>
      </w:pPr>
    </w:p>
    <w:sectPr w:rsidR="003743C3" w:rsidRPr="00D7076F" w:rsidSect="00EB6D3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6F"/>
    <w:rsid w:val="0000646A"/>
    <w:rsid w:val="000A1443"/>
    <w:rsid w:val="003743C3"/>
    <w:rsid w:val="00433396"/>
    <w:rsid w:val="0044354E"/>
    <w:rsid w:val="005540D4"/>
    <w:rsid w:val="006722D7"/>
    <w:rsid w:val="006A6B62"/>
    <w:rsid w:val="008A0FB8"/>
    <w:rsid w:val="00AB5D21"/>
    <w:rsid w:val="00BF460B"/>
    <w:rsid w:val="00D033C5"/>
    <w:rsid w:val="00D63824"/>
    <w:rsid w:val="00D7076F"/>
    <w:rsid w:val="00E84E51"/>
    <w:rsid w:val="00EB6D3B"/>
    <w:rsid w:val="00EF7A40"/>
    <w:rsid w:val="00F6353B"/>
    <w:rsid w:val="00F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4D3A"/>
  <w15:chartTrackingRefBased/>
  <w15:docId w15:val="{A1A45D83-6401-4104-B6E3-F2C2786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509</Characters>
  <Application>Microsoft Office Word</Application>
  <DocSecurity>0</DocSecurity>
  <Lines>20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Warner</dc:creator>
  <cp:keywords/>
  <dc:description/>
  <cp:lastModifiedBy>Kyle Perry</cp:lastModifiedBy>
  <cp:revision>2</cp:revision>
  <cp:lastPrinted>2022-04-26T17:51:00Z</cp:lastPrinted>
  <dcterms:created xsi:type="dcterms:W3CDTF">2023-05-04T11:57:00Z</dcterms:created>
  <dcterms:modified xsi:type="dcterms:W3CDTF">2023-05-04T11:57:00Z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af91976b6e79dc45625217925406f725c7d26bb3230ecfe2beb234199fcd9d97</vt:lpwstr>
  </property>
</Properties>
</file>