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9075" w14:textId="77777777" w:rsidR="00803D8D" w:rsidRDefault="00803D8D" w:rsidP="007227B1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64E04390" w14:textId="77777777" w:rsidR="00B50DB4" w:rsidRDefault="007227B1" w:rsidP="007227B1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711B95">
        <w:rPr>
          <w:rFonts w:ascii="Tahoma" w:hAnsi="Tahoma" w:cs="Tahoma"/>
          <w:b/>
          <w:bCs/>
          <w:sz w:val="40"/>
          <w:szCs w:val="40"/>
        </w:rPr>
        <w:t xml:space="preserve">Lassiter High School </w:t>
      </w:r>
      <w:r w:rsidR="00B50DB4">
        <w:rPr>
          <w:rFonts w:ascii="Tahoma" w:hAnsi="Tahoma" w:cs="Tahoma"/>
          <w:b/>
          <w:bCs/>
          <w:sz w:val="40"/>
          <w:szCs w:val="40"/>
        </w:rPr>
        <w:t xml:space="preserve">Advanced </w:t>
      </w:r>
      <w:r w:rsidRPr="00711B95">
        <w:rPr>
          <w:rFonts w:ascii="Tahoma" w:hAnsi="Tahoma" w:cs="Tahoma"/>
          <w:b/>
          <w:bCs/>
          <w:sz w:val="40"/>
          <w:szCs w:val="40"/>
        </w:rPr>
        <w:t xml:space="preserve">Composition </w:t>
      </w:r>
    </w:p>
    <w:p w14:paraId="65826ED9" w14:textId="25F45C96" w:rsidR="000915AE" w:rsidRDefault="007227B1" w:rsidP="007227B1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711B95">
        <w:rPr>
          <w:rFonts w:ascii="Tahoma" w:hAnsi="Tahoma" w:cs="Tahoma"/>
          <w:b/>
          <w:bCs/>
          <w:sz w:val="40"/>
          <w:szCs w:val="40"/>
        </w:rPr>
        <w:t>Summer Reading 202</w:t>
      </w:r>
      <w:r w:rsidR="009A153E">
        <w:rPr>
          <w:rFonts w:ascii="Tahoma" w:hAnsi="Tahoma" w:cs="Tahoma"/>
          <w:b/>
          <w:bCs/>
          <w:sz w:val="40"/>
          <w:szCs w:val="40"/>
        </w:rPr>
        <w:t>3</w:t>
      </w:r>
    </w:p>
    <w:p w14:paraId="6996AFDA" w14:textId="35FBC641" w:rsidR="007227B1" w:rsidRDefault="007227B1" w:rsidP="007227B1">
      <w:pPr>
        <w:rPr>
          <w:rFonts w:ascii="Tahoma" w:hAnsi="Tahoma" w:cs="Tahoma"/>
          <w:sz w:val="24"/>
          <w:szCs w:val="24"/>
        </w:rPr>
      </w:pPr>
      <w:r w:rsidRPr="00711B95">
        <w:rPr>
          <w:rFonts w:ascii="Tahoma" w:hAnsi="Tahoma" w:cs="Tahoma"/>
          <w:sz w:val="24"/>
          <w:szCs w:val="24"/>
        </w:rPr>
        <w:t xml:space="preserve">Over the summer, </w:t>
      </w:r>
      <w:r w:rsidR="00B50DB4">
        <w:rPr>
          <w:rFonts w:ascii="Tahoma" w:hAnsi="Tahoma" w:cs="Tahoma"/>
          <w:sz w:val="24"/>
          <w:szCs w:val="24"/>
        </w:rPr>
        <w:t xml:space="preserve">rising seniors registered for </w:t>
      </w:r>
      <w:r w:rsidR="00D52009">
        <w:rPr>
          <w:rFonts w:ascii="Tahoma" w:hAnsi="Tahoma" w:cs="Tahoma"/>
          <w:sz w:val="24"/>
          <w:szCs w:val="24"/>
        </w:rPr>
        <w:t>College Prep</w:t>
      </w:r>
      <w:r w:rsidR="00B50DB4">
        <w:rPr>
          <w:rFonts w:ascii="Tahoma" w:hAnsi="Tahoma" w:cs="Tahoma"/>
          <w:sz w:val="24"/>
          <w:szCs w:val="24"/>
        </w:rPr>
        <w:t xml:space="preserve"> Advanced Composition</w:t>
      </w:r>
      <w:r w:rsidRPr="00711B95">
        <w:rPr>
          <w:rFonts w:ascii="Tahoma" w:hAnsi="Tahoma" w:cs="Tahoma"/>
          <w:sz w:val="24"/>
          <w:szCs w:val="24"/>
        </w:rPr>
        <w:t xml:space="preserve"> </w:t>
      </w:r>
      <w:r w:rsidR="009A153E">
        <w:rPr>
          <w:rFonts w:ascii="Tahoma" w:hAnsi="Tahoma" w:cs="Tahoma"/>
          <w:sz w:val="24"/>
          <w:szCs w:val="24"/>
        </w:rPr>
        <w:t>are encouraged to read</w:t>
      </w:r>
      <w:r w:rsidR="00480D32">
        <w:rPr>
          <w:rFonts w:ascii="Tahoma" w:hAnsi="Tahoma" w:cs="Tahoma"/>
          <w:sz w:val="24"/>
          <w:szCs w:val="24"/>
        </w:rPr>
        <w:t xml:space="preserve"> *s</w:t>
      </w:r>
      <w:r w:rsidR="00D52009">
        <w:rPr>
          <w:rFonts w:ascii="Tahoma" w:hAnsi="Tahoma" w:cs="Tahoma"/>
          <w:sz w:val="24"/>
          <w:szCs w:val="24"/>
        </w:rPr>
        <w:t>elected</w:t>
      </w:r>
      <w:r w:rsidR="00480D32">
        <w:rPr>
          <w:rFonts w:ascii="Tahoma" w:hAnsi="Tahoma" w:cs="Tahoma"/>
          <w:sz w:val="24"/>
          <w:szCs w:val="24"/>
        </w:rPr>
        <w:t xml:space="preserve"> chapters* from the </w:t>
      </w:r>
      <w:r w:rsidR="00B50DB4">
        <w:rPr>
          <w:rFonts w:ascii="Tahoma" w:hAnsi="Tahoma" w:cs="Tahoma"/>
          <w:sz w:val="24"/>
          <w:szCs w:val="24"/>
        </w:rPr>
        <w:t>book</w:t>
      </w:r>
      <w:r w:rsidRPr="00711B95">
        <w:rPr>
          <w:rFonts w:ascii="Tahoma" w:hAnsi="Tahoma" w:cs="Tahoma"/>
          <w:sz w:val="24"/>
          <w:szCs w:val="24"/>
        </w:rPr>
        <w:t xml:space="preserve"> </w:t>
      </w:r>
      <w:r w:rsidR="00B50DB4">
        <w:rPr>
          <w:rFonts w:ascii="Tahoma" w:hAnsi="Tahoma" w:cs="Tahoma"/>
          <w:i/>
          <w:iCs/>
          <w:sz w:val="24"/>
          <w:szCs w:val="24"/>
        </w:rPr>
        <w:t>How to Read Literature Like a Professor</w:t>
      </w:r>
      <w:r w:rsidRPr="00711B95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711B95">
        <w:rPr>
          <w:rFonts w:ascii="Tahoma" w:hAnsi="Tahoma" w:cs="Tahoma"/>
          <w:sz w:val="24"/>
          <w:szCs w:val="24"/>
        </w:rPr>
        <w:t xml:space="preserve">by </w:t>
      </w:r>
      <w:r w:rsidR="00B50DB4">
        <w:rPr>
          <w:rFonts w:ascii="Tahoma" w:hAnsi="Tahoma" w:cs="Tahoma"/>
          <w:sz w:val="24"/>
          <w:szCs w:val="24"/>
        </w:rPr>
        <w:t>Thomas C. Foster</w:t>
      </w:r>
      <w:r w:rsidRPr="00711B95">
        <w:rPr>
          <w:rFonts w:ascii="Tahoma" w:hAnsi="Tahoma" w:cs="Tahoma"/>
          <w:sz w:val="24"/>
          <w:szCs w:val="24"/>
        </w:rPr>
        <w:t>.</w:t>
      </w:r>
    </w:p>
    <w:p w14:paraId="1D86E857" w14:textId="5B8C0F32" w:rsidR="00711B95" w:rsidRDefault="00711B95" w:rsidP="007227B1">
      <w:pPr>
        <w:rPr>
          <w:rFonts w:ascii="Tahoma" w:hAnsi="Tahoma" w:cs="Tahoma"/>
          <w:sz w:val="24"/>
          <w:szCs w:val="24"/>
        </w:rPr>
      </w:pPr>
    </w:p>
    <w:p w14:paraId="272FD6D8" w14:textId="5E8E872E" w:rsidR="00711B95" w:rsidRPr="00711B95" w:rsidRDefault="00711B95" w:rsidP="00722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DFCE" wp14:editId="4261AB7A">
                <wp:simplePos x="0" y="0"/>
                <wp:positionH relativeFrom="column">
                  <wp:posOffset>-232459</wp:posOffset>
                </wp:positionH>
                <wp:positionV relativeFrom="paragraph">
                  <wp:posOffset>59690</wp:posOffset>
                </wp:positionV>
                <wp:extent cx="7301132" cy="3981157"/>
                <wp:effectExtent l="0" t="0" r="14605" b="196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132" cy="39811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C9E309" id="Rectangle: Rounded Corners 4" o:spid="_x0000_s1026" style="position:absolute;margin-left:-18.3pt;margin-top:4.7pt;width:574.9pt;height:3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03FB16C0" w14:textId="0E861826" w:rsidR="00B50DB4" w:rsidRPr="00B50DB4" w:rsidRDefault="00B50DB4" w:rsidP="00B50DB4">
      <w:pPr>
        <w:rPr>
          <w:rFonts w:ascii="Arial" w:hAnsi="Arial" w:cs="Arial"/>
          <w:i/>
          <w:iCs/>
          <w:color w:val="0F1111"/>
          <w:sz w:val="20"/>
          <w:szCs w:val="20"/>
        </w:rPr>
      </w:pPr>
      <w:r w:rsidRPr="00711B95">
        <w:rPr>
          <w:rFonts w:ascii="Tahoma" w:hAnsi="Tahoma" w:cs="Tahoma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60178C1" wp14:editId="480D2634">
            <wp:simplePos x="0" y="0"/>
            <wp:positionH relativeFrom="column">
              <wp:posOffset>4445</wp:posOffset>
            </wp:positionH>
            <wp:positionV relativeFrom="paragraph">
              <wp:posOffset>117866</wp:posOffset>
            </wp:positionV>
            <wp:extent cx="2057400" cy="30988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DB4">
        <w:rPr>
          <w:rFonts w:ascii="Arial" w:hAnsi="Arial" w:cs="Arial"/>
          <w:i/>
          <w:iCs/>
          <w:color w:val="0F1111"/>
          <w:sz w:val="20"/>
          <w:szCs w:val="20"/>
        </w:rPr>
        <w:t xml:space="preserve">A thoroughly revised and updated edition of Thomas C. Foster’s classic guide—a lively and entertaining introduction to literature and literary basics, including symbols, </w:t>
      </w:r>
      <w:proofErr w:type="gramStart"/>
      <w:r w:rsidRPr="00B50DB4">
        <w:rPr>
          <w:rFonts w:ascii="Arial" w:hAnsi="Arial" w:cs="Arial"/>
          <w:i/>
          <w:iCs/>
          <w:color w:val="0F1111"/>
          <w:sz w:val="20"/>
          <w:szCs w:val="20"/>
        </w:rPr>
        <w:t>themes</w:t>
      </w:r>
      <w:proofErr w:type="gramEnd"/>
      <w:r w:rsidRPr="00B50DB4">
        <w:rPr>
          <w:rFonts w:ascii="Arial" w:hAnsi="Arial" w:cs="Arial"/>
          <w:i/>
          <w:iCs/>
          <w:color w:val="0F1111"/>
          <w:sz w:val="20"/>
          <w:szCs w:val="20"/>
        </w:rPr>
        <w:t xml:space="preserve"> and contexts, that shows you how to make your everyday reading experience more rewarding and enjoyable.</w:t>
      </w:r>
    </w:p>
    <w:p w14:paraId="52A48204" w14:textId="77777777" w:rsidR="00B50DB4" w:rsidRPr="00B50DB4" w:rsidRDefault="00B50DB4" w:rsidP="00B50DB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i/>
          <w:iCs/>
          <w:color w:val="0F1111"/>
          <w:sz w:val="20"/>
          <w:szCs w:val="20"/>
        </w:rPr>
      </w:pPr>
      <w:r w:rsidRPr="00B50DB4">
        <w:rPr>
          <w:rFonts w:ascii="Arial" w:hAnsi="Arial" w:cs="Arial"/>
          <w:i/>
          <w:iCs/>
          <w:color w:val="0F1111"/>
          <w:sz w:val="20"/>
          <w:szCs w:val="20"/>
        </w:rPr>
        <w:t>While many books can be enjoyed for their basic stories, there are often deeper literary meanings interwoven in these texts. </w:t>
      </w:r>
      <w:r w:rsidRPr="00B50DB4">
        <w:rPr>
          <w:rStyle w:val="Emphasis"/>
          <w:rFonts w:ascii="Arial" w:hAnsi="Arial" w:cs="Arial"/>
          <w:i w:val="0"/>
          <w:iCs w:val="0"/>
          <w:color w:val="0F1111"/>
          <w:sz w:val="20"/>
          <w:szCs w:val="20"/>
        </w:rPr>
        <w:t>How to Read Literature Like a Professor</w:t>
      </w:r>
      <w:r w:rsidRPr="00B50DB4">
        <w:rPr>
          <w:rFonts w:ascii="Arial" w:hAnsi="Arial" w:cs="Arial"/>
          <w:i/>
          <w:iCs/>
          <w:color w:val="0F1111"/>
          <w:sz w:val="20"/>
          <w:szCs w:val="20"/>
        </w:rPr>
        <w:t> helps us to discover those hidden truths by looking at literature with the eyes—and the literary codes-of the ultimate professional reader, the college professor.</w:t>
      </w:r>
    </w:p>
    <w:p w14:paraId="0C1CAB1F" w14:textId="77777777" w:rsidR="00B50DB4" w:rsidRPr="00B50DB4" w:rsidRDefault="00B50DB4" w:rsidP="00B50DB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i/>
          <w:iCs/>
          <w:color w:val="0F1111"/>
          <w:sz w:val="20"/>
          <w:szCs w:val="20"/>
        </w:rPr>
      </w:pPr>
      <w:r w:rsidRPr="00B50DB4">
        <w:rPr>
          <w:rFonts w:ascii="Arial" w:hAnsi="Arial" w:cs="Arial"/>
          <w:i/>
          <w:iCs/>
          <w:color w:val="0F1111"/>
          <w:sz w:val="20"/>
          <w:szCs w:val="20"/>
        </w:rPr>
        <w:t>What does it mean when a literary hero is traveling along a dusty road? When he hands a drink to his companion? When he’s drenched in a sudden rain shower?</w:t>
      </w:r>
    </w:p>
    <w:p w14:paraId="42DD8BAB" w14:textId="77777777" w:rsidR="00B50DB4" w:rsidRPr="00B50DB4" w:rsidRDefault="00B50DB4" w:rsidP="00B50DB4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i/>
          <w:iCs/>
          <w:color w:val="0F1111"/>
          <w:sz w:val="20"/>
          <w:szCs w:val="20"/>
        </w:rPr>
      </w:pPr>
      <w:r w:rsidRPr="00B50DB4">
        <w:rPr>
          <w:rFonts w:ascii="Arial" w:hAnsi="Arial" w:cs="Arial"/>
          <w:i/>
          <w:iCs/>
          <w:color w:val="0F1111"/>
          <w:sz w:val="20"/>
          <w:szCs w:val="20"/>
        </w:rPr>
        <w:t>Ranging from major themes to literary models, narrative devices and form, Thomas C. Foster provides us with a broad overview of literature—a world where a road leads to a quest, a shared meal may signify a communion, and rain, whether cleansing or destructive, is never just a shower-and shows us how to make our reading experience more enriching, satisfying, and fun.</w:t>
      </w:r>
    </w:p>
    <w:p w14:paraId="4843FCEE" w14:textId="77777777" w:rsidR="00B50DB4" w:rsidRPr="00B50DB4" w:rsidRDefault="00B50DB4" w:rsidP="00B50D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F1111"/>
          <w:sz w:val="20"/>
          <w:szCs w:val="20"/>
        </w:rPr>
      </w:pPr>
      <w:r w:rsidRPr="00B50DB4">
        <w:rPr>
          <w:rFonts w:ascii="Arial" w:hAnsi="Arial" w:cs="Arial"/>
          <w:i/>
          <w:iCs/>
          <w:color w:val="0F1111"/>
          <w:sz w:val="20"/>
          <w:szCs w:val="20"/>
        </w:rPr>
        <w:t>This revised edition includes new chapters, a new preface and epilogue, and incorporates updated teaching points that Foster has developed over the past decade.</w:t>
      </w:r>
    </w:p>
    <w:p w14:paraId="00FDECE0" w14:textId="5409124C" w:rsidR="007227B1" w:rsidRPr="00711B95" w:rsidRDefault="00B50DB4" w:rsidP="00B50DB4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hyperlink r:id="rId5" w:history="1">
        <w:r w:rsidRPr="00B50DB4">
          <w:rPr>
            <w:rStyle w:val="Hyperlink"/>
            <w:rFonts w:ascii="Tahoma" w:hAnsi="Tahoma" w:cs="Tahoma"/>
          </w:rPr>
          <w:t>Click here for Amazon link</w:t>
        </w:r>
      </w:hyperlink>
    </w:p>
    <w:p w14:paraId="0FDBF4A5" w14:textId="77777777" w:rsidR="00717AB2" w:rsidRDefault="00717AB2" w:rsidP="007227B1">
      <w:pPr>
        <w:rPr>
          <w:rFonts w:ascii="Tahoma" w:hAnsi="Tahoma" w:cs="Tahoma"/>
        </w:rPr>
      </w:pPr>
    </w:p>
    <w:p w14:paraId="69E6CD5C" w14:textId="77777777" w:rsidR="00B50DB4" w:rsidRDefault="00B50DB4" w:rsidP="007227B1">
      <w:pPr>
        <w:rPr>
          <w:rFonts w:ascii="Tahoma" w:hAnsi="Tahoma" w:cs="Tahoma"/>
        </w:rPr>
      </w:pPr>
    </w:p>
    <w:p w14:paraId="6CE7098D" w14:textId="48A0AF77" w:rsidR="007227B1" w:rsidRDefault="007227B1" w:rsidP="007227B1">
      <w:pPr>
        <w:rPr>
          <w:rFonts w:ascii="Tahoma" w:hAnsi="Tahoma" w:cs="Tahoma"/>
        </w:rPr>
      </w:pPr>
      <w:r w:rsidRPr="00711B95">
        <w:rPr>
          <w:rFonts w:ascii="Tahoma" w:hAnsi="Tahoma" w:cs="Tahoma"/>
        </w:rPr>
        <w:t xml:space="preserve">While reading the </w:t>
      </w:r>
      <w:r w:rsidR="00B50DB4">
        <w:rPr>
          <w:rFonts w:ascii="Tahoma" w:hAnsi="Tahoma" w:cs="Tahoma"/>
        </w:rPr>
        <w:t>book</w:t>
      </w:r>
      <w:r w:rsidRPr="00711B95">
        <w:rPr>
          <w:rFonts w:ascii="Tahoma" w:hAnsi="Tahoma" w:cs="Tahoma"/>
        </w:rPr>
        <w:t xml:space="preserve">, students </w:t>
      </w:r>
      <w:r w:rsidR="009A153E">
        <w:rPr>
          <w:rFonts w:ascii="Tahoma" w:hAnsi="Tahoma" w:cs="Tahoma"/>
        </w:rPr>
        <w:t>are encouraged to</w:t>
      </w:r>
      <w:r w:rsidRPr="00711B95">
        <w:rPr>
          <w:rFonts w:ascii="Tahoma" w:hAnsi="Tahoma" w:cs="Tahoma"/>
        </w:rPr>
        <w:t xml:space="preserve"> </w:t>
      </w:r>
      <w:r w:rsidR="00717AB2">
        <w:rPr>
          <w:rFonts w:ascii="Tahoma" w:hAnsi="Tahoma" w:cs="Tahoma"/>
        </w:rPr>
        <w:t>complete</w:t>
      </w:r>
      <w:r w:rsidRPr="00711B95">
        <w:rPr>
          <w:rFonts w:ascii="Tahoma" w:hAnsi="Tahoma" w:cs="Tahoma"/>
        </w:rPr>
        <w:t xml:space="preserve"> the </w:t>
      </w:r>
      <w:r w:rsidR="00B50DB4">
        <w:rPr>
          <w:rFonts w:ascii="Tahoma" w:hAnsi="Tahoma" w:cs="Tahoma"/>
        </w:rPr>
        <w:t>note taking guide</w:t>
      </w:r>
      <w:r w:rsidR="00C016BB">
        <w:rPr>
          <w:rFonts w:ascii="Tahoma" w:hAnsi="Tahoma" w:cs="Tahoma"/>
        </w:rPr>
        <w:t xml:space="preserve"> </w:t>
      </w:r>
      <w:r w:rsidR="00780971">
        <w:rPr>
          <w:rFonts w:ascii="Tahoma" w:hAnsi="Tahoma" w:cs="Tahoma"/>
        </w:rPr>
        <w:t>(see subsequent pages)</w:t>
      </w:r>
      <w:r w:rsidR="00C016BB">
        <w:rPr>
          <w:rFonts w:ascii="Tahoma" w:hAnsi="Tahoma" w:cs="Tahoma"/>
        </w:rPr>
        <w:t>.</w:t>
      </w:r>
      <w:r w:rsidRPr="00711B95">
        <w:rPr>
          <w:rFonts w:ascii="Tahoma" w:hAnsi="Tahoma" w:cs="Tahoma"/>
        </w:rPr>
        <w:t xml:space="preserve"> </w:t>
      </w:r>
      <w:r w:rsidR="00135B18" w:rsidRPr="00135B18">
        <w:rPr>
          <w:rFonts w:ascii="Tahoma" w:hAnsi="Tahoma" w:cs="Tahoma"/>
          <w:b/>
          <w:bCs/>
        </w:rPr>
        <w:t xml:space="preserve">Students are only </w:t>
      </w:r>
      <w:r w:rsidR="00480D32">
        <w:rPr>
          <w:rFonts w:ascii="Tahoma" w:hAnsi="Tahoma" w:cs="Tahoma"/>
          <w:b/>
          <w:bCs/>
        </w:rPr>
        <w:t>asked to read</w:t>
      </w:r>
      <w:r w:rsidR="00135B18" w:rsidRPr="00135B18">
        <w:rPr>
          <w:rFonts w:ascii="Tahoma" w:hAnsi="Tahoma" w:cs="Tahoma"/>
          <w:b/>
          <w:bCs/>
        </w:rPr>
        <w:t xml:space="preserve"> the chapters that are included on the note taking guide.</w:t>
      </w:r>
      <w:r w:rsidR="00135B18">
        <w:rPr>
          <w:rFonts w:ascii="Tahoma" w:hAnsi="Tahoma" w:cs="Tahoma"/>
        </w:rPr>
        <w:t xml:space="preserve"> </w:t>
      </w:r>
      <w:r w:rsidR="00B50DB4">
        <w:rPr>
          <w:rFonts w:ascii="Tahoma" w:hAnsi="Tahoma" w:cs="Tahoma"/>
        </w:rPr>
        <w:t>Th</w:t>
      </w:r>
      <w:r w:rsidR="005859E7">
        <w:rPr>
          <w:rFonts w:ascii="Tahoma" w:hAnsi="Tahoma" w:cs="Tahoma"/>
        </w:rPr>
        <w:t>ese chapters</w:t>
      </w:r>
      <w:r w:rsidR="00B50DB4">
        <w:rPr>
          <w:rFonts w:ascii="Tahoma" w:hAnsi="Tahoma" w:cs="Tahoma"/>
        </w:rPr>
        <w:t xml:space="preserve"> will be used for the first </w:t>
      </w:r>
      <w:r w:rsidR="005859E7">
        <w:rPr>
          <w:rFonts w:ascii="Tahoma" w:hAnsi="Tahoma" w:cs="Tahoma"/>
        </w:rPr>
        <w:t>unit</w:t>
      </w:r>
      <w:r w:rsidR="00B50DB4">
        <w:rPr>
          <w:rFonts w:ascii="Tahoma" w:hAnsi="Tahoma" w:cs="Tahoma"/>
        </w:rPr>
        <w:t xml:space="preserve"> of the semester. The note taking assignment will be </w:t>
      </w:r>
      <w:r w:rsidR="005859E7">
        <w:rPr>
          <w:rFonts w:ascii="Tahoma" w:hAnsi="Tahoma" w:cs="Tahoma"/>
        </w:rPr>
        <w:t xml:space="preserve">extra credit and will be </w:t>
      </w:r>
      <w:r w:rsidR="00B50DB4">
        <w:rPr>
          <w:rFonts w:ascii="Tahoma" w:hAnsi="Tahoma" w:cs="Tahoma"/>
        </w:rPr>
        <w:t>due during the first week of school and must be completed digitall</w:t>
      </w:r>
      <w:r w:rsidR="005859E7">
        <w:rPr>
          <w:rFonts w:ascii="Tahoma" w:hAnsi="Tahoma" w:cs="Tahoma"/>
        </w:rPr>
        <w:t>y.</w:t>
      </w:r>
    </w:p>
    <w:p w14:paraId="6C37FF52" w14:textId="77777777" w:rsidR="00717AB2" w:rsidRPr="00711B95" w:rsidRDefault="00717AB2" w:rsidP="007227B1">
      <w:pPr>
        <w:rPr>
          <w:rFonts w:ascii="Tahoma" w:hAnsi="Tahoma" w:cs="Tahoma"/>
        </w:rPr>
      </w:pPr>
    </w:p>
    <w:p w14:paraId="06470155" w14:textId="1818C8F7" w:rsidR="007227B1" w:rsidRDefault="007227B1" w:rsidP="007227B1">
      <w:pPr>
        <w:rPr>
          <w:rFonts w:ascii="Tahoma" w:hAnsi="Tahoma" w:cs="Tahoma"/>
        </w:rPr>
      </w:pPr>
      <w:r w:rsidRPr="00711B95">
        <w:rPr>
          <w:rFonts w:ascii="Tahoma" w:hAnsi="Tahoma" w:cs="Tahoma"/>
        </w:rPr>
        <w:t xml:space="preserve">If you have questions about the book or the assignment, please contact </w:t>
      </w:r>
      <w:r w:rsidR="009A153E">
        <w:rPr>
          <w:rFonts w:ascii="Tahoma" w:hAnsi="Tahoma" w:cs="Tahoma"/>
        </w:rPr>
        <w:t>Teigan Galloway (</w:t>
      </w:r>
      <w:hyperlink r:id="rId6" w:history="1">
        <w:r w:rsidR="009A153E" w:rsidRPr="00361049">
          <w:rPr>
            <w:rStyle w:val="Hyperlink"/>
            <w:rFonts w:ascii="Tahoma" w:hAnsi="Tahoma" w:cs="Tahoma"/>
          </w:rPr>
          <w:t>Teigan.galloway@cobbk12.org</w:t>
        </w:r>
      </w:hyperlink>
      <w:r w:rsidRPr="00711B95">
        <w:rPr>
          <w:rFonts w:ascii="Tahoma" w:hAnsi="Tahoma" w:cs="Tahoma"/>
        </w:rPr>
        <w:t>)</w:t>
      </w:r>
    </w:p>
    <w:p w14:paraId="3B43A172" w14:textId="77777777" w:rsidR="00780971" w:rsidRDefault="00780971" w:rsidP="007227B1">
      <w:pPr>
        <w:rPr>
          <w:rFonts w:ascii="Tahoma" w:hAnsi="Tahoma" w:cs="Tahoma"/>
        </w:rPr>
      </w:pPr>
    </w:p>
    <w:p w14:paraId="7986C0E1" w14:textId="77777777" w:rsidR="00780971" w:rsidRDefault="00780971" w:rsidP="007227B1">
      <w:pPr>
        <w:rPr>
          <w:rFonts w:ascii="Tahoma" w:hAnsi="Tahoma" w:cs="Tahoma"/>
        </w:rPr>
      </w:pPr>
    </w:p>
    <w:p w14:paraId="1075CF29" w14:textId="77777777" w:rsidR="00780971" w:rsidRDefault="00780971" w:rsidP="007227B1">
      <w:pPr>
        <w:rPr>
          <w:rFonts w:ascii="Tahoma" w:hAnsi="Tahoma" w:cs="Tahoma"/>
        </w:rPr>
      </w:pPr>
    </w:p>
    <w:p w14:paraId="3433B135" w14:textId="77777777" w:rsidR="00780971" w:rsidRDefault="00780971" w:rsidP="00780971">
      <w:r>
        <w:t>Name _____________________</w:t>
      </w:r>
    </w:p>
    <w:p w14:paraId="3E21FE51" w14:textId="77777777" w:rsidR="00780971" w:rsidRDefault="00780971" w:rsidP="00780971">
      <w:r w:rsidRPr="001C0050">
        <w:rPr>
          <w:i/>
          <w:iCs/>
        </w:rPr>
        <w:t>How to Read Literature Like a Professor</w:t>
      </w:r>
      <w:r>
        <w:t xml:space="preserve"> by Thomas C. Foster - Summer Reading</w:t>
      </w:r>
    </w:p>
    <w:p w14:paraId="39264EE1" w14:textId="77777777" w:rsidR="00780971" w:rsidRPr="001C0050" w:rsidRDefault="00780971" w:rsidP="00780971">
      <w:pPr>
        <w:rPr>
          <w:b/>
          <w:bCs/>
          <w:sz w:val="28"/>
          <w:szCs w:val="28"/>
          <w:u w:val="single"/>
        </w:rPr>
      </w:pPr>
      <w:r w:rsidRPr="001C0050">
        <w:rPr>
          <w:b/>
          <w:bCs/>
          <w:sz w:val="28"/>
          <w:szCs w:val="28"/>
          <w:u w:val="single"/>
        </w:rPr>
        <w:t>Pre-reading:</w:t>
      </w:r>
    </w:p>
    <w:p w14:paraId="0DACE555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Why is important to be able to read and analyze literature for deeper meaning?</w:t>
      </w:r>
    </w:p>
    <w:p w14:paraId="3CE6AE51" w14:textId="77777777" w:rsidR="00780971" w:rsidRDefault="00780971" w:rsidP="00780971">
      <w:sdt>
        <w:sdtPr>
          <w:rPr>
            <w:b/>
            <w:bCs/>
          </w:rPr>
          <w:id w:val="-1086926945"/>
          <w:placeholder>
            <w:docPart w:val="2EE0AD6AA72B4F73887AEFED46C87F72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8BA3B5B" w14:textId="77777777" w:rsidR="00780971" w:rsidRDefault="00780971" w:rsidP="00780971">
      <w:pPr>
        <w:rPr>
          <w:b/>
          <w:bCs/>
        </w:rPr>
      </w:pPr>
    </w:p>
    <w:p w14:paraId="1B83FB69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1 – Every Trip is a Quest</w:t>
      </w:r>
    </w:p>
    <w:p w14:paraId="3150AD9B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7F20F191" w14:textId="77777777" w:rsidR="00780971" w:rsidRDefault="00780971" w:rsidP="00780971">
      <w:sdt>
        <w:sdtPr>
          <w:rPr>
            <w:b/>
            <w:bCs/>
          </w:rPr>
          <w:id w:val="211154668"/>
          <w:placeholder>
            <w:docPart w:val="00FF04D2E31A43DBB288AFA3FB609F8E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DE034D9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0D583556" w14:textId="77777777" w:rsidR="00780971" w:rsidRDefault="00780971" w:rsidP="00780971">
      <w:sdt>
        <w:sdtPr>
          <w:rPr>
            <w:b/>
            <w:bCs/>
          </w:rPr>
          <w:id w:val="1847745692"/>
          <w:placeholder>
            <w:docPart w:val="C88BF65FBBFB4ED5B9F69AD1FFC92A7D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0C02E92E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66B84161" w14:textId="77777777" w:rsidR="00780971" w:rsidRPr="001C0050" w:rsidRDefault="00780971" w:rsidP="00780971">
      <w:pPr>
        <w:rPr>
          <w:b/>
          <w:bCs/>
        </w:rPr>
      </w:pPr>
      <w:sdt>
        <w:sdtPr>
          <w:rPr>
            <w:b/>
            <w:bCs/>
          </w:rPr>
          <w:id w:val="-511534237"/>
          <w:placeholder>
            <w:docPart w:val="0F3F4648E3184FCAA0B0F85946A85FA1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45B124DE" w14:textId="77777777" w:rsidR="00780971" w:rsidRDefault="00780971" w:rsidP="00780971">
      <w:pPr>
        <w:rPr>
          <w:b/>
          <w:bCs/>
        </w:rPr>
      </w:pPr>
    </w:p>
    <w:p w14:paraId="37E03170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2 – Nice to Eat with You: Acts of Communion</w:t>
      </w:r>
    </w:p>
    <w:p w14:paraId="2ED578E5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4E8BAF8C" w14:textId="77777777" w:rsidR="00780971" w:rsidRDefault="00780971" w:rsidP="00780971">
      <w:sdt>
        <w:sdtPr>
          <w:rPr>
            <w:b/>
            <w:bCs/>
          </w:rPr>
          <w:id w:val="-1944442173"/>
          <w:placeholder>
            <w:docPart w:val="2E23453B931342F7A66DA2CEFFFD690C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5FDA7D34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5C020A95" w14:textId="77777777" w:rsidR="00780971" w:rsidRDefault="00780971" w:rsidP="00780971">
      <w:sdt>
        <w:sdtPr>
          <w:rPr>
            <w:b/>
            <w:bCs/>
          </w:rPr>
          <w:id w:val="-962106136"/>
          <w:placeholder>
            <w:docPart w:val="C5628B6C819A42459F9E0FDA6834CCD2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555CD609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658C044A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1825078292"/>
          <w:placeholder>
            <w:docPart w:val="CC2DBABAFC394E7A9608D38E0D9195F4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478D6FBC" w14:textId="77777777" w:rsidR="00780971" w:rsidRDefault="00780971" w:rsidP="00780971">
      <w:pPr>
        <w:rPr>
          <w:b/>
          <w:bCs/>
        </w:rPr>
      </w:pPr>
    </w:p>
    <w:p w14:paraId="18046BDF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3 – Nice to Eat You: Acts of Vampires</w:t>
      </w:r>
    </w:p>
    <w:p w14:paraId="7CAB050D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47EDC905" w14:textId="77777777" w:rsidR="00780971" w:rsidRDefault="00780971" w:rsidP="00780971">
      <w:sdt>
        <w:sdtPr>
          <w:rPr>
            <w:b/>
            <w:bCs/>
          </w:rPr>
          <w:id w:val="569392885"/>
          <w:placeholder>
            <w:docPart w:val="7E6B0F792860418CABA4534D44E98EAF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0845A40E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72B35B64" w14:textId="77777777" w:rsidR="00780971" w:rsidRDefault="00780971" w:rsidP="00780971">
      <w:sdt>
        <w:sdtPr>
          <w:rPr>
            <w:b/>
            <w:bCs/>
          </w:rPr>
          <w:id w:val="-2135711483"/>
          <w:placeholder>
            <w:docPart w:val="5F1674AABC1545069222EB1ACD5E0A6F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65C5EEE8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756B238D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-1602956131"/>
          <w:placeholder>
            <w:docPart w:val="0CCE6C55EC2D49D9B11E80FEA5C5910D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A3FE04B" w14:textId="77777777" w:rsidR="00780971" w:rsidRDefault="00780971" w:rsidP="00780971">
      <w:pPr>
        <w:rPr>
          <w:b/>
          <w:bCs/>
        </w:rPr>
      </w:pPr>
    </w:p>
    <w:p w14:paraId="6F8C71B0" w14:textId="77777777" w:rsidR="00780971" w:rsidRDefault="00780971" w:rsidP="00780971">
      <w:pPr>
        <w:rPr>
          <w:b/>
          <w:bCs/>
        </w:rPr>
      </w:pPr>
    </w:p>
    <w:p w14:paraId="79F261F9" w14:textId="77777777" w:rsidR="00780971" w:rsidRDefault="00780971" w:rsidP="00780971">
      <w:pPr>
        <w:rPr>
          <w:b/>
          <w:bCs/>
        </w:rPr>
      </w:pPr>
    </w:p>
    <w:p w14:paraId="62A5832B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4 – Now Where Have I Seen Her Before?</w:t>
      </w:r>
    </w:p>
    <w:p w14:paraId="02A5F040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32FE82BF" w14:textId="77777777" w:rsidR="00780971" w:rsidRDefault="00780971" w:rsidP="00780971">
      <w:sdt>
        <w:sdtPr>
          <w:rPr>
            <w:b/>
            <w:bCs/>
          </w:rPr>
          <w:id w:val="1257641870"/>
          <w:placeholder>
            <w:docPart w:val="D8832A8171B64138AC021F48C5BD5D17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68EA9568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0A729438" w14:textId="77777777" w:rsidR="00780971" w:rsidRDefault="00780971" w:rsidP="00780971">
      <w:sdt>
        <w:sdtPr>
          <w:rPr>
            <w:b/>
            <w:bCs/>
          </w:rPr>
          <w:id w:val="3327004"/>
          <w:placeholder>
            <w:docPart w:val="32E85F06B3BA41BFABAAD2ADC9FE5161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68ACEF39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4D625777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-999880002"/>
          <w:placeholder>
            <w:docPart w:val="E65D056AC9DA44CFB3E78A8293CAA49E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50C25070" w14:textId="77777777" w:rsidR="00780971" w:rsidRDefault="00780971" w:rsidP="00780971">
      <w:pPr>
        <w:rPr>
          <w:b/>
          <w:bCs/>
        </w:rPr>
      </w:pPr>
    </w:p>
    <w:p w14:paraId="4994BB38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 xml:space="preserve">Chapter 5 – When in Doubt, It’s </w:t>
      </w:r>
      <w:proofErr w:type="gramStart"/>
      <w:r w:rsidRPr="001C0050">
        <w:rPr>
          <w:b/>
          <w:bCs/>
          <w:sz w:val="24"/>
          <w:szCs w:val="24"/>
          <w:u w:val="single"/>
        </w:rPr>
        <w:t>From</w:t>
      </w:r>
      <w:proofErr w:type="gramEnd"/>
      <w:r w:rsidRPr="001C0050">
        <w:rPr>
          <w:b/>
          <w:bCs/>
          <w:sz w:val="24"/>
          <w:szCs w:val="24"/>
          <w:u w:val="single"/>
        </w:rPr>
        <w:t xml:space="preserve"> Shakespeare</w:t>
      </w:r>
    </w:p>
    <w:p w14:paraId="69DF27B6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31035F30" w14:textId="77777777" w:rsidR="00780971" w:rsidRDefault="00780971" w:rsidP="00780971">
      <w:sdt>
        <w:sdtPr>
          <w:rPr>
            <w:b/>
            <w:bCs/>
          </w:rPr>
          <w:id w:val="-723216296"/>
          <w:placeholder>
            <w:docPart w:val="435336EEF5F84169B4D3B807A069CBAF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696787C1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43CFF6B7" w14:textId="77777777" w:rsidR="00780971" w:rsidRDefault="00780971" w:rsidP="00780971">
      <w:sdt>
        <w:sdtPr>
          <w:rPr>
            <w:b/>
            <w:bCs/>
          </w:rPr>
          <w:id w:val="-632637641"/>
          <w:placeholder>
            <w:docPart w:val="9C7BADDF0BE04ED7A4B257F508B8223D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1C38B122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45F03959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682790528"/>
          <w:placeholder>
            <w:docPart w:val="75445AFAE4DA46FB8C63571EC32EA775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BD4D690" w14:textId="77777777" w:rsidR="00780971" w:rsidRDefault="00780971" w:rsidP="00780971">
      <w:pPr>
        <w:rPr>
          <w:b/>
          <w:bCs/>
        </w:rPr>
      </w:pPr>
    </w:p>
    <w:p w14:paraId="1F3813E1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6 – Or the Bible</w:t>
      </w:r>
    </w:p>
    <w:p w14:paraId="455F4FBE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7482FDEB" w14:textId="77777777" w:rsidR="00780971" w:rsidRDefault="00780971" w:rsidP="00780971">
      <w:sdt>
        <w:sdtPr>
          <w:rPr>
            <w:b/>
            <w:bCs/>
          </w:rPr>
          <w:id w:val="167218373"/>
          <w:placeholder>
            <w:docPart w:val="246D25A72D114EDAAF725253F46BDD16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60540EAA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13C377FC" w14:textId="77777777" w:rsidR="00780971" w:rsidRDefault="00780971" w:rsidP="00780971">
      <w:sdt>
        <w:sdtPr>
          <w:rPr>
            <w:b/>
            <w:bCs/>
          </w:rPr>
          <w:id w:val="-1258903147"/>
          <w:placeholder>
            <w:docPart w:val="AD1981CE8CC543A18FEF1812BBE83C74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4CDECB6C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1A2ED603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189884561"/>
          <w:placeholder>
            <w:docPart w:val="F7D39D6B64244AE3B699B9FC9B94774D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11D4FA86" w14:textId="77777777" w:rsidR="00780971" w:rsidRDefault="00780971" w:rsidP="00780971">
      <w:pPr>
        <w:rPr>
          <w:b/>
          <w:bCs/>
        </w:rPr>
      </w:pPr>
    </w:p>
    <w:p w14:paraId="329B9A75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 xml:space="preserve">Chapter 7 – </w:t>
      </w:r>
      <w:proofErr w:type="spellStart"/>
      <w:r w:rsidRPr="001C0050">
        <w:rPr>
          <w:b/>
          <w:bCs/>
          <w:sz w:val="24"/>
          <w:szCs w:val="24"/>
          <w:u w:val="single"/>
        </w:rPr>
        <w:t>Hanseldee</w:t>
      </w:r>
      <w:proofErr w:type="spellEnd"/>
      <w:r w:rsidRPr="001C0050">
        <w:rPr>
          <w:b/>
          <w:bCs/>
          <w:sz w:val="24"/>
          <w:szCs w:val="24"/>
          <w:u w:val="single"/>
        </w:rPr>
        <w:t xml:space="preserve"> and </w:t>
      </w:r>
      <w:proofErr w:type="spellStart"/>
      <w:r w:rsidRPr="001C0050">
        <w:rPr>
          <w:b/>
          <w:bCs/>
          <w:sz w:val="24"/>
          <w:szCs w:val="24"/>
          <w:u w:val="single"/>
        </w:rPr>
        <w:t>Greteldum</w:t>
      </w:r>
      <w:proofErr w:type="spellEnd"/>
    </w:p>
    <w:p w14:paraId="168141B0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77C1C5D7" w14:textId="77777777" w:rsidR="00780971" w:rsidRDefault="00780971" w:rsidP="00780971">
      <w:sdt>
        <w:sdtPr>
          <w:rPr>
            <w:b/>
            <w:bCs/>
          </w:rPr>
          <w:id w:val="1440020187"/>
          <w:placeholder>
            <w:docPart w:val="B069A8E79CE14D5E86CD596A18D9C3ED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5FCFBF31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3FE69ED5" w14:textId="77777777" w:rsidR="00780971" w:rsidRDefault="00780971" w:rsidP="00780971">
      <w:sdt>
        <w:sdtPr>
          <w:rPr>
            <w:b/>
            <w:bCs/>
          </w:rPr>
          <w:id w:val="-1824197729"/>
          <w:placeholder>
            <w:docPart w:val="9A0759DCDDF6496FB1F3CEFD4CF69D48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0D6817AA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6D6096C4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2019264441"/>
          <w:placeholder>
            <w:docPart w:val="75097E5BF51C465EBF08F20C8E624636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D84DE62" w14:textId="77777777" w:rsidR="00780971" w:rsidRDefault="00780971" w:rsidP="00780971">
      <w:pPr>
        <w:rPr>
          <w:b/>
          <w:bCs/>
        </w:rPr>
      </w:pPr>
    </w:p>
    <w:p w14:paraId="5D540EC5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8 – It’s Greek to Me</w:t>
      </w:r>
    </w:p>
    <w:p w14:paraId="7CC78C1B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0E56E145" w14:textId="77777777" w:rsidR="00780971" w:rsidRDefault="00780971" w:rsidP="00780971">
      <w:sdt>
        <w:sdtPr>
          <w:rPr>
            <w:b/>
            <w:bCs/>
          </w:rPr>
          <w:id w:val="-87623441"/>
          <w:placeholder>
            <w:docPart w:val="E4AAC467986D4037BE587B4FF7E2BCAA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360CD87A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25D993F1" w14:textId="77777777" w:rsidR="00780971" w:rsidRDefault="00780971" w:rsidP="00780971">
      <w:sdt>
        <w:sdtPr>
          <w:rPr>
            <w:b/>
            <w:bCs/>
          </w:rPr>
          <w:id w:val="1531147046"/>
          <w:placeholder>
            <w:docPart w:val="1B8A4DE6B18F4F18A9023419AC7ED024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70D534D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45418724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-783811863"/>
          <w:placeholder>
            <w:docPart w:val="E1FAEE014347467FB3EB5B2F15FCB748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DEA4591" w14:textId="77777777" w:rsidR="00780971" w:rsidRDefault="00780971" w:rsidP="00780971">
      <w:pPr>
        <w:rPr>
          <w:b/>
          <w:bCs/>
        </w:rPr>
      </w:pPr>
    </w:p>
    <w:p w14:paraId="1F7BD58C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9 – It’s More Than Just Rain and Snow</w:t>
      </w:r>
    </w:p>
    <w:p w14:paraId="6CBC17BA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06E7196F" w14:textId="77777777" w:rsidR="00780971" w:rsidRDefault="00780971" w:rsidP="00780971">
      <w:sdt>
        <w:sdtPr>
          <w:rPr>
            <w:b/>
            <w:bCs/>
          </w:rPr>
          <w:id w:val="1753092868"/>
          <w:placeholder>
            <w:docPart w:val="ABC3CED11A0A4849AEEE3FD0AB628350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6AC7694D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7F1F8EBA" w14:textId="77777777" w:rsidR="00780971" w:rsidRDefault="00780971" w:rsidP="00780971">
      <w:sdt>
        <w:sdtPr>
          <w:rPr>
            <w:b/>
            <w:bCs/>
          </w:rPr>
          <w:id w:val="-555632758"/>
          <w:placeholder>
            <w:docPart w:val="6BFC3642FB97410AB8FA454E703F028B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8B37B2A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1888F55E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-1622599546"/>
          <w:placeholder>
            <w:docPart w:val="C36F39AFB6A34AE69EE5498A01D3A345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5939DB68" w14:textId="77777777" w:rsidR="00780971" w:rsidRDefault="00780971" w:rsidP="00780971">
      <w:pPr>
        <w:rPr>
          <w:b/>
          <w:bCs/>
        </w:rPr>
      </w:pPr>
    </w:p>
    <w:p w14:paraId="1BA310D5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12 – Is That a Symbol</w:t>
      </w:r>
    </w:p>
    <w:p w14:paraId="59C96C02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1F415E26" w14:textId="77777777" w:rsidR="00780971" w:rsidRDefault="00780971" w:rsidP="00780971">
      <w:sdt>
        <w:sdtPr>
          <w:rPr>
            <w:b/>
            <w:bCs/>
          </w:rPr>
          <w:id w:val="1254786811"/>
          <w:placeholder>
            <w:docPart w:val="385BAD8D612945C5AED89737EC324C0E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9C58DFB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1AE4962D" w14:textId="77777777" w:rsidR="00780971" w:rsidRDefault="00780971" w:rsidP="00780971">
      <w:sdt>
        <w:sdtPr>
          <w:rPr>
            <w:b/>
            <w:bCs/>
          </w:rPr>
          <w:id w:val="-1455009967"/>
          <w:placeholder>
            <w:docPart w:val="9CC092F5092C4FDA993AFF52A72D89BF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4E61F478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1EEC7B4F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1012570923"/>
          <w:placeholder>
            <w:docPart w:val="2F92505EDB2942C6B1A18F8B62B66714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14345C3" w14:textId="77777777" w:rsidR="00780971" w:rsidRDefault="00780971" w:rsidP="00780971">
      <w:pPr>
        <w:rPr>
          <w:b/>
          <w:bCs/>
        </w:rPr>
      </w:pPr>
    </w:p>
    <w:p w14:paraId="3CD82F4B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14 – Christ Figure</w:t>
      </w:r>
    </w:p>
    <w:p w14:paraId="4C9B27FD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7759E348" w14:textId="77777777" w:rsidR="00780971" w:rsidRDefault="00780971" w:rsidP="00780971">
      <w:sdt>
        <w:sdtPr>
          <w:rPr>
            <w:b/>
            <w:bCs/>
          </w:rPr>
          <w:id w:val="529920715"/>
          <w:placeholder>
            <w:docPart w:val="EC435F49442B45EA9E66F84E7EA08B0A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4E714135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69DF786D" w14:textId="77777777" w:rsidR="00780971" w:rsidRDefault="00780971" w:rsidP="00780971">
      <w:sdt>
        <w:sdtPr>
          <w:rPr>
            <w:b/>
            <w:bCs/>
          </w:rPr>
          <w:id w:val="-1310086446"/>
          <w:placeholder>
            <w:docPart w:val="C371A27BB2394DA39E7D88A8B3600303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3D1BD633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6FF52BE1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-1842994528"/>
          <w:placeholder>
            <w:docPart w:val="65E8796D2AB44FC99A2A755A5289ED33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BA15046" w14:textId="77777777" w:rsidR="00780971" w:rsidRDefault="00780971" w:rsidP="00780971">
      <w:pPr>
        <w:rPr>
          <w:b/>
          <w:bCs/>
        </w:rPr>
      </w:pPr>
    </w:p>
    <w:p w14:paraId="669158E1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15 – Flights of Fancy</w:t>
      </w:r>
    </w:p>
    <w:p w14:paraId="710BAC91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67E8280A" w14:textId="77777777" w:rsidR="00780971" w:rsidRDefault="00780971" w:rsidP="00780971">
      <w:sdt>
        <w:sdtPr>
          <w:rPr>
            <w:b/>
            <w:bCs/>
          </w:rPr>
          <w:id w:val="850757571"/>
          <w:placeholder>
            <w:docPart w:val="BA3302C934474580A2EA21727319D347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50550117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6817BA0D" w14:textId="77777777" w:rsidR="00780971" w:rsidRDefault="00780971" w:rsidP="00780971">
      <w:sdt>
        <w:sdtPr>
          <w:rPr>
            <w:b/>
            <w:bCs/>
          </w:rPr>
          <w:id w:val="-1752507593"/>
          <w:placeholder>
            <w:docPart w:val="7549F88C03A845A58FD89D1011ED280C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14977BC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2A836088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1081568824"/>
          <w:placeholder>
            <w:docPart w:val="5B18FF5F95504E97B184F993CE3AFD59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0D1B175A" w14:textId="77777777" w:rsidR="00780971" w:rsidRDefault="00780971" w:rsidP="00780971">
      <w:pPr>
        <w:rPr>
          <w:b/>
          <w:bCs/>
        </w:rPr>
      </w:pPr>
    </w:p>
    <w:p w14:paraId="635B9848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18 – If She Comes Up, It’s Baptism</w:t>
      </w:r>
    </w:p>
    <w:p w14:paraId="4BEDF206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026AB14A" w14:textId="77777777" w:rsidR="00780971" w:rsidRDefault="00780971" w:rsidP="00780971">
      <w:sdt>
        <w:sdtPr>
          <w:rPr>
            <w:b/>
            <w:bCs/>
          </w:rPr>
          <w:id w:val="-303690146"/>
          <w:placeholder>
            <w:docPart w:val="820D83ECC2A347109A06127143E8DC05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522026F1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3682DB32" w14:textId="77777777" w:rsidR="00780971" w:rsidRDefault="00780971" w:rsidP="00780971">
      <w:sdt>
        <w:sdtPr>
          <w:rPr>
            <w:b/>
            <w:bCs/>
          </w:rPr>
          <w:id w:val="2139228076"/>
          <w:placeholder>
            <w:docPart w:val="ABACA8BF62D4473DA643A9352C206A48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551FF05E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455532DF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-1884551237"/>
          <w:placeholder>
            <w:docPart w:val="20B7B4406A1C49B2B2F04E2D4D8F3405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08D5DFD" w14:textId="77777777" w:rsidR="00780971" w:rsidRDefault="00780971" w:rsidP="00780971">
      <w:pPr>
        <w:rPr>
          <w:b/>
          <w:bCs/>
        </w:rPr>
      </w:pPr>
    </w:p>
    <w:p w14:paraId="7A5BAFF6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19 – Geography Matters</w:t>
      </w:r>
    </w:p>
    <w:p w14:paraId="2A7A76B7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3729182F" w14:textId="77777777" w:rsidR="00780971" w:rsidRDefault="00780971" w:rsidP="00780971">
      <w:sdt>
        <w:sdtPr>
          <w:rPr>
            <w:b/>
            <w:bCs/>
          </w:rPr>
          <w:id w:val="1854912484"/>
          <w:placeholder>
            <w:docPart w:val="5DFC6680C0834C09812E1DC10CED1F05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3E918469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6F9198F7" w14:textId="77777777" w:rsidR="00780971" w:rsidRDefault="00780971" w:rsidP="00780971">
      <w:sdt>
        <w:sdtPr>
          <w:rPr>
            <w:b/>
            <w:bCs/>
          </w:rPr>
          <w:id w:val="483584718"/>
          <w:placeholder>
            <w:docPart w:val="B76B63F3D98047E58F9F42E980B0A684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3FA6405B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67FFAA03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1352137246"/>
          <w:placeholder>
            <w:docPart w:val="7A64149A9D87401095ACAAA06772FC89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562A35D1" w14:textId="77777777" w:rsidR="00780971" w:rsidRDefault="00780971" w:rsidP="00780971">
      <w:pPr>
        <w:rPr>
          <w:b/>
          <w:bCs/>
        </w:rPr>
      </w:pPr>
    </w:p>
    <w:p w14:paraId="2C5F6F04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20 – So Does Season</w:t>
      </w:r>
    </w:p>
    <w:p w14:paraId="6432A8FE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068A0F7D" w14:textId="77777777" w:rsidR="00780971" w:rsidRDefault="00780971" w:rsidP="00780971">
      <w:sdt>
        <w:sdtPr>
          <w:rPr>
            <w:b/>
            <w:bCs/>
          </w:rPr>
          <w:id w:val="-1573814133"/>
          <w:placeholder>
            <w:docPart w:val="B4E2E4098DD74E50ADB395F4B574E8CA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980E182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605833C8" w14:textId="77777777" w:rsidR="00780971" w:rsidRDefault="00780971" w:rsidP="00780971">
      <w:sdt>
        <w:sdtPr>
          <w:rPr>
            <w:b/>
            <w:bCs/>
          </w:rPr>
          <w:id w:val="-1250423231"/>
          <w:placeholder>
            <w:docPart w:val="F37241F2543D4E77A04041FFB8FF23C1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32C76DBA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27C94BE4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444360283"/>
          <w:placeholder>
            <w:docPart w:val="52A8075850CA415DBA8722532AFAADB8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0714311" w14:textId="77777777" w:rsidR="00780971" w:rsidRDefault="00780971" w:rsidP="00780971"/>
    <w:p w14:paraId="4426C9D4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21 – Marked for Greatness</w:t>
      </w:r>
    </w:p>
    <w:p w14:paraId="1F199E2A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34D5640F" w14:textId="77777777" w:rsidR="00780971" w:rsidRDefault="00780971" w:rsidP="00780971">
      <w:sdt>
        <w:sdtPr>
          <w:rPr>
            <w:b/>
            <w:bCs/>
          </w:rPr>
          <w:id w:val="-1859887321"/>
          <w:placeholder>
            <w:docPart w:val="99BE25AFC98445E6A53C65D68C7F08E5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96C7321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5089B777" w14:textId="77777777" w:rsidR="00780971" w:rsidRDefault="00780971" w:rsidP="00780971">
      <w:sdt>
        <w:sdtPr>
          <w:rPr>
            <w:b/>
            <w:bCs/>
          </w:rPr>
          <w:id w:val="-1181355423"/>
          <w:placeholder>
            <w:docPart w:val="64F296ED7265443DB39DB4F27BD10AA5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4E504172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77EB9DDC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-551222587"/>
          <w:placeholder>
            <w:docPart w:val="20E776A01AD9443A9371414C30970626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513ECE5" w14:textId="77777777" w:rsidR="00780971" w:rsidRDefault="00780971" w:rsidP="00780971">
      <w:pPr>
        <w:rPr>
          <w:b/>
          <w:bCs/>
        </w:rPr>
      </w:pPr>
    </w:p>
    <w:p w14:paraId="0873DD4B" w14:textId="77777777" w:rsidR="00780971" w:rsidRPr="001C0050" w:rsidRDefault="00780971" w:rsidP="00780971">
      <w:pPr>
        <w:rPr>
          <w:b/>
          <w:bCs/>
          <w:sz w:val="24"/>
          <w:szCs w:val="24"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22 – He’s Blind for a Reason, You Know</w:t>
      </w:r>
    </w:p>
    <w:p w14:paraId="5FFD4064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119C145F" w14:textId="77777777" w:rsidR="00780971" w:rsidRDefault="00780971" w:rsidP="00780971">
      <w:sdt>
        <w:sdtPr>
          <w:rPr>
            <w:b/>
            <w:bCs/>
          </w:rPr>
          <w:id w:val="-1246184780"/>
          <w:placeholder>
            <w:docPart w:val="EC89DB89F3CA42AF91905C9CB0661EB4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BC64466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703AC642" w14:textId="77777777" w:rsidR="00780971" w:rsidRDefault="00780971" w:rsidP="00780971">
      <w:sdt>
        <w:sdtPr>
          <w:rPr>
            <w:b/>
            <w:bCs/>
          </w:rPr>
          <w:id w:val="-504429842"/>
          <w:placeholder>
            <w:docPart w:val="28F59A6B699E45DC8A29168778854208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19D4BD94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117983F3" w14:textId="77777777" w:rsidR="00780971" w:rsidRDefault="00780971" w:rsidP="00780971">
      <w:pPr>
        <w:rPr>
          <w:b/>
          <w:bCs/>
        </w:rPr>
      </w:pPr>
      <w:sdt>
        <w:sdtPr>
          <w:rPr>
            <w:b/>
            <w:bCs/>
          </w:rPr>
          <w:id w:val="-1058317707"/>
          <w:placeholder>
            <w:docPart w:val="99CC1B318FA448DAAB24DCE51D066CC2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7DC7C90E" w14:textId="77777777" w:rsidR="00780971" w:rsidRDefault="00780971" w:rsidP="00780971"/>
    <w:p w14:paraId="74791EBC" w14:textId="77777777" w:rsidR="00780971" w:rsidRPr="001C0050" w:rsidRDefault="00780971" w:rsidP="00780971">
      <w:pPr>
        <w:rPr>
          <w:b/>
          <w:bCs/>
          <w:u w:val="single"/>
        </w:rPr>
      </w:pPr>
      <w:r w:rsidRPr="001C0050">
        <w:rPr>
          <w:b/>
          <w:bCs/>
          <w:sz w:val="24"/>
          <w:szCs w:val="24"/>
          <w:u w:val="single"/>
        </w:rPr>
        <w:t>Chapter 26 – Is He Serious? And Other Ironies</w:t>
      </w:r>
    </w:p>
    <w:p w14:paraId="659D0DDA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Key Points:</w:t>
      </w:r>
    </w:p>
    <w:p w14:paraId="55295244" w14:textId="77777777" w:rsidR="00780971" w:rsidRDefault="00780971" w:rsidP="00780971">
      <w:sdt>
        <w:sdtPr>
          <w:rPr>
            <w:b/>
            <w:bCs/>
          </w:rPr>
          <w:id w:val="2004464361"/>
          <w:placeholder>
            <w:docPart w:val="D3C62F2F4D2F49E2BE4559DF4224363E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2D45CE06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2 Questions after reading the chapter:</w:t>
      </w:r>
    </w:p>
    <w:p w14:paraId="69FD956B" w14:textId="77777777" w:rsidR="00780971" w:rsidRDefault="00780971" w:rsidP="00780971">
      <w:sdt>
        <w:sdtPr>
          <w:rPr>
            <w:b/>
            <w:bCs/>
          </w:rPr>
          <w:id w:val="10038962"/>
          <w:placeholder>
            <w:docPart w:val="F8BF60D45663476EB3A6B03AE3436EA2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405A1086" w14:textId="77777777" w:rsidR="00780971" w:rsidRPr="006A23CD" w:rsidRDefault="00780971" w:rsidP="00780971">
      <w:pPr>
        <w:rPr>
          <w:b/>
          <w:bCs/>
        </w:rPr>
      </w:pPr>
      <w:r w:rsidRPr="006A23CD">
        <w:rPr>
          <w:b/>
          <w:bCs/>
        </w:rPr>
        <w:t>Personal Example of the Content (can be a book, movie, TV show, or video game</w:t>
      </w:r>
      <w:r>
        <w:rPr>
          <w:b/>
          <w:bCs/>
        </w:rPr>
        <w:t>)</w:t>
      </w:r>
    </w:p>
    <w:p w14:paraId="5A38B8AC" w14:textId="77777777" w:rsidR="00780971" w:rsidRDefault="00780971" w:rsidP="00780971">
      <w:sdt>
        <w:sdtPr>
          <w:rPr>
            <w:b/>
            <w:bCs/>
          </w:rPr>
          <w:id w:val="-1308005984"/>
          <w:placeholder>
            <w:docPart w:val="00D18F87428943F9A7B1879A0C5B600E"/>
          </w:placeholder>
          <w:showingPlcHdr/>
        </w:sdtPr>
        <w:sdtContent>
          <w:r w:rsidRPr="00C61BAA">
            <w:rPr>
              <w:rStyle w:val="PlaceholderText"/>
            </w:rPr>
            <w:t>Click or tap here to enter text.</w:t>
          </w:r>
        </w:sdtContent>
      </w:sdt>
    </w:p>
    <w:p w14:paraId="16361797" w14:textId="77777777" w:rsidR="00780971" w:rsidRPr="00711B95" w:rsidRDefault="00780971" w:rsidP="007227B1">
      <w:pPr>
        <w:rPr>
          <w:rFonts w:ascii="Tahoma" w:hAnsi="Tahoma" w:cs="Tahoma"/>
        </w:rPr>
      </w:pPr>
    </w:p>
    <w:p w14:paraId="3C69D8DB" w14:textId="3BCF50CD" w:rsidR="007227B1" w:rsidRPr="00711B95" w:rsidRDefault="007227B1" w:rsidP="007227B1">
      <w:pPr>
        <w:rPr>
          <w:rFonts w:ascii="Tahoma" w:hAnsi="Tahoma" w:cs="Tahoma"/>
        </w:rPr>
      </w:pPr>
    </w:p>
    <w:p w14:paraId="67BEF5A4" w14:textId="1BC417FF" w:rsidR="007227B1" w:rsidRPr="00711B95" w:rsidRDefault="007227B1" w:rsidP="00711B95">
      <w:pPr>
        <w:rPr>
          <w:rFonts w:ascii="Tahoma" w:hAnsi="Tahoma" w:cs="Tahoma"/>
        </w:rPr>
      </w:pPr>
    </w:p>
    <w:sectPr w:rsidR="007227B1" w:rsidRPr="00711B95" w:rsidSect="00711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A4"/>
    <w:rsid w:val="00135B18"/>
    <w:rsid w:val="002051B7"/>
    <w:rsid w:val="00346BA4"/>
    <w:rsid w:val="00480D32"/>
    <w:rsid w:val="005859E7"/>
    <w:rsid w:val="006C582B"/>
    <w:rsid w:val="00711B95"/>
    <w:rsid w:val="00717AB2"/>
    <w:rsid w:val="007227B1"/>
    <w:rsid w:val="00780971"/>
    <w:rsid w:val="00803D8D"/>
    <w:rsid w:val="008E7574"/>
    <w:rsid w:val="009A153E"/>
    <w:rsid w:val="00A566C3"/>
    <w:rsid w:val="00B50DB4"/>
    <w:rsid w:val="00B74AE0"/>
    <w:rsid w:val="00C016BB"/>
    <w:rsid w:val="00D52009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F3C0"/>
  <w15:chartTrackingRefBased/>
  <w15:docId w15:val="{AA85393C-1CB1-47F0-ADE8-8EDD98E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7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11B9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50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igan.galloway@cobbk12.org" TargetMode="External"/><Relationship Id="rId5" Type="http://schemas.openxmlformats.org/officeDocument/2006/relationships/hyperlink" Target="https://www.amazon.com/How-Read-Literature-Like-Professor/dp/0062301675/ref=sr_1_1?crid=2MQEOEPK7QT1W&amp;keywords=how+to+read+literature+like+a+professor&amp;qid=1648567118&amp;sprefix=how+to+read+liter%2Caps%2C95&amp;sr=8-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0AD6AA72B4F73887AEFED46C8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0EBB-1873-4A68-B67E-D78B160F1ADB}"/>
      </w:docPartPr>
      <w:docPartBody>
        <w:p w:rsidR="00000000" w:rsidRDefault="00F0741B" w:rsidP="00F0741B">
          <w:pPr>
            <w:pStyle w:val="2EE0AD6AA72B4F73887AEFED46C87F72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F04D2E31A43DBB288AFA3FB60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EBBD-6143-4F5B-80C1-A85B5F7F9669}"/>
      </w:docPartPr>
      <w:docPartBody>
        <w:p w:rsidR="00000000" w:rsidRDefault="00F0741B" w:rsidP="00F0741B">
          <w:pPr>
            <w:pStyle w:val="00FF04D2E31A43DBB288AFA3FB609F8E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BF65FBBFB4ED5B9F69AD1FFC92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A5BC-42A2-48AA-8C8E-AAA213A35A42}"/>
      </w:docPartPr>
      <w:docPartBody>
        <w:p w:rsidR="00000000" w:rsidRDefault="00F0741B" w:rsidP="00F0741B">
          <w:pPr>
            <w:pStyle w:val="C88BF65FBBFB4ED5B9F69AD1FFC92A7D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F4648E3184FCAA0B0F85946A8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C803-6DF9-4C78-945A-503FCCEB1603}"/>
      </w:docPartPr>
      <w:docPartBody>
        <w:p w:rsidR="00000000" w:rsidRDefault="00F0741B" w:rsidP="00F0741B">
          <w:pPr>
            <w:pStyle w:val="0F3F4648E3184FCAA0B0F85946A85FA1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453B931342F7A66DA2CEFFFD6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BAA2-4360-462F-B70B-9ED987D960BD}"/>
      </w:docPartPr>
      <w:docPartBody>
        <w:p w:rsidR="00000000" w:rsidRDefault="00F0741B" w:rsidP="00F0741B">
          <w:pPr>
            <w:pStyle w:val="2E23453B931342F7A66DA2CEFFFD690C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28B6C819A42459F9E0FDA6834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DDC84-ADEF-464F-91E5-A1C51A5F225E}"/>
      </w:docPartPr>
      <w:docPartBody>
        <w:p w:rsidR="00000000" w:rsidRDefault="00F0741B" w:rsidP="00F0741B">
          <w:pPr>
            <w:pStyle w:val="C5628B6C819A42459F9E0FDA6834CCD2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DBABAFC394E7A9608D38E0D91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A843-FE6B-495C-94D9-15645E51AA87}"/>
      </w:docPartPr>
      <w:docPartBody>
        <w:p w:rsidR="00000000" w:rsidRDefault="00F0741B" w:rsidP="00F0741B">
          <w:pPr>
            <w:pStyle w:val="CC2DBABAFC394E7A9608D38E0D9195F4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B0F792860418CABA4534D44E9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45DF-2317-4E7F-A9C6-3EC888C4D2A9}"/>
      </w:docPartPr>
      <w:docPartBody>
        <w:p w:rsidR="00000000" w:rsidRDefault="00F0741B" w:rsidP="00F0741B">
          <w:pPr>
            <w:pStyle w:val="7E6B0F792860418CABA4534D44E98EAF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674AABC1545069222EB1ACD5E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0963-FCC8-4240-B525-68493CF5EBCF}"/>
      </w:docPartPr>
      <w:docPartBody>
        <w:p w:rsidR="00000000" w:rsidRDefault="00F0741B" w:rsidP="00F0741B">
          <w:pPr>
            <w:pStyle w:val="5F1674AABC1545069222EB1ACD5E0A6F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E6C55EC2D49D9B11E80FEA5C5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1E01-D8C9-4291-B1A2-B5AB4ACA099D}"/>
      </w:docPartPr>
      <w:docPartBody>
        <w:p w:rsidR="00000000" w:rsidRDefault="00F0741B" w:rsidP="00F0741B">
          <w:pPr>
            <w:pStyle w:val="0CCE6C55EC2D49D9B11E80FEA5C5910D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32A8171B64138AC021F48C5BD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4FAC-00D5-473B-8243-3D67625ED872}"/>
      </w:docPartPr>
      <w:docPartBody>
        <w:p w:rsidR="00000000" w:rsidRDefault="00F0741B" w:rsidP="00F0741B">
          <w:pPr>
            <w:pStyle w:val="D8832A8171B64138AC021F48C5BD5D17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85F06B3BA41BFABAAD2ADC9FE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7939-09E3-43B4-A2FD-F094A2439A37}"/>
      </w:docPartPr>
      <w:docPartBody>
        <w:p w:rsidR="00000000" w:rsidRDefault="00F0741B" w:rsidP="00F0741B">
          <w:pPr>
            <w:pStyle w:val="32E85F06B3BA41BFABAAD2ADC9FE5161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D056AC9DA44CFB3E78A8293CA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B397-1CCC-4BCE-AD5E-CD0A457C6E7D}"/>
      </w:docPartPr>
      <w:docPartBody>
        <w:p w:rsidR="00000000" w:rsidRDefault="00F0741B" w:rsidP="00F0741B">
          <w:pPr>
            <w:pStyle w:val="E65D056AC9DA44CFB3E78A8293CAA49E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336EEF5F84169B4D3B807A069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05ED-90FB-4401-B810-8A3FE53F1785}"/>
      </w:docPartPr>
      <w:docPartBody>
        <w:p w:rsidR="00000000" w:rsidRDefault="00F0741B" w:rsidP="00F0741B">
          <w:pPr>
            <w:pStyle w:val="435336EEF5F84169B4D3B807A069CBAF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BADDF0BE04ED7A4B257F508B8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A684-F274-474B-AFFD-691D5E2D2A86}"/>
      </w:docPartPr>
      <w:docPartBody>
        <w:p w:rsidR="00000000" w:rsidRDefault="00F0741B" w:rsidP="00F0741B">
          <w:pPr>
            <w:pStyle w:val="9C7BADDF0BE04ED7A4B257F508B8223D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45AFAE4DA46FB8C63571EC32E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8E37-E8CF-4B4A-81D5-E2EE702E6AC9}"/>
      </w:docPartPr>
      <w:docPartBody>
        <w:p w:rsidR="00000000" w:rsidRDefault="00F0741B" w:rsidP="00F0741B">
          <w:pPr>
            <w:pStyle w:val="75445AFAE4DA46FB8C63571EC32EA775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D25A72D114EDAAF725253F46B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3C34-6142-4C1B-84C3-7CA8DBF12E4B}"/>
      </w:docPartPr>
      <w:docPartBody>
        <w:p w:rsidR="00000000" w:rsidRDefault="00F0741B" w:rsidP="00F0741B">
          <w:pPr>
            <w:pStyle w:val="246D25A72D114EDAAF725253F46BDD16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981CE8CC543A18FEF1812BBE83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6781-D82F-4F4B-9A6E-351BBE3880E9}"/>
      </w:docPartPr>
      <w:docPartBody>
        <w:p w:rsidR="00000000" w:rsidRDefault="00F0741B" w:rsidP="00F0741B">
          <w:pPr>
            <w:pStyle w:val="AD1981CE8CC543A18FEF1812BBE83C74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39D6B64244AE3B699B9FC9B94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2E2F-7D32-4C94-9A9F-AAE085BEF08E}"/>
      </w:docPartPr>
      <w:docPartBody>
        <w:p w:rsidR="00000000" w:rsidRDefault="00F0741B" w:rsidP="00F0741B">
          <w:pPr>
            <w:pStyle w:val="F7D39D6B64244AE3B699B9FC9B94774D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9A8E79CE14D5E86CD596A18D9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5764-DFF1-4CC4-A678-4C9505052282}"/>
      </w:docPartPr>
      <w:docPartBody>
        <w:p w:rsidR="00000000" w:rsidRDefault="00F0741B" w:rsidP="00F0741B">
          <w:pPr>
            <w:pStyle w:val="B069A8E79CE14D5E86CD596A18D9C3ED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759DCDDF6496FB1F3CEFD4CF6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2A54-2BD7-421C-AB4B-E9308127C3E6}"/>
      </w:docPartPr>
      <w:docPartBody>
        <w:p w:rsidR="00000000" w:rsidRDefault="00F0741B" w:rsidP="00F0741B">
          <w:pPr>
            <w:pStyle w:val="9A0759DCDDF6496FB1F3CEFD4CF69D48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97E5BF51C465EBF08F20C8E62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CFBB-81E5-4979-B0BC-A51C39D6AA47}"/>
      </w:docPartPr>
      <w:docPartBody>
        <w:p w:rsidR="00000000" w:rsidRDefault="00F0741B" w:rsidP="00F0741B">
          <w:pPr>
            <w:pStyle w:val="75097E5BF51C465EBF08F20C8E624636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AC467986D4037BE587B4FF7E2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6FF68-A98A-4E9C-9E91-94D885F2F9CB}"/>
      </w:docPartPr>
      <w:docPartBody>
        <w:p w:rsidR="00000000" w:rsidRDefault="00F0741B" w:rsidP="00F0741B">
          <w:pPr>
            <w:pStyle w:val="E4AAC467986D4037BE587B4FF7E2BCAA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A4DE6B18F4F18A9023419AC7E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89F8-ABD2-45B5-B387-0E5FEAEE3DFF}"/>
      </w:docPartPr>
      <w:docPartBody>
        <w:p w:rsidR="00000000" w:rsidRDefault="00F0741B" w:rsidP="00F0741B">
          <w:pPr>
            <w:pStyle w:val="1B8A4DE6B18F4F18A9023419AC7ED024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AEE014347467FB3EB5B2F15FC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3DD33-67A4-4860-ABE8-07CAE8F97374}"/>
      </w:docPartPr>
      <w:docPartBody>
        <w:p w:rsidR="00000000" w:rsidRDefault="00F0741B" w:rsidP="00F0741B">
          <w:pPr>
            <w:pStyle w:val="E1FAEE014347467FB3EB5B2F15FCB748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3CED11A0A4849AEEE3FD0AB62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E496-C6CC-4D9B-8B64-F94F894BD323}"/>
      </w:docPartPr>
      <w:docPartBody>
        <w:p w:rsidR="00000000" w:rsidRDefault="00F0741B" w:rsidP="00F0741B">
          <w:pPr>
            <w:pStyle w:val="ABC3CED11A0A4849AEEE3FD0AB628350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C3642FB97410AB8FA454E703F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8E79-1C04-4A3E-AA72-5E3651C71856}"/>
      </w:docPartPr>
      <w:docPartBody>
        <w:p w:rsidR="00000000" w:rsidRDefault="00F0741B" w:rsidP="00F0741B">
          <w:pPr>
            <w:pStyle w:val="6BFC3642FB97410AB8FA454E703F028B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F39AFB6A34AE69EE5498A01D3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DF64-38F2-46F8-BDD5-DA31FA807540}"/>
      </w:docPartPr>
      <w:docPartBody>
        <w:p w:rsidR="00000000" w:rsidRDefault="00F0741B" w:rsidP="00F0741B">
          <w:pPr>
            <w:pStyle w:val="C36F39AFB6A34AE69EE5498A01D3A345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BAD8D612945C5AED89737EC32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D9A1-128C-429F-A343-3BD225B62B73}"/>
      </w:docPartPr>
      <w:docPartBody>
        <w:p w:rsidR="00000000" w:rsidRDefault="00F0741B" w:rsidP="00F0741B">
          <w:pPr>
            <w:pStyle w:val="385BAD8D612945C5AED89737EC324C0E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092F5092C4FDA993AFF52A72D8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0516-C55F-4B33-96E2-F5FD7AB603FC}"/>
      </w:docPartPr>
      <w:docPartBody>
        <w:p w:rsidR="00000000" w:rsidRDefault="00F0741B" w:rsidP="00F0741B">
          <w:pPr>
            <w:pStyle w:val="9CC092F5092C4FDA993AFF52A72D89BF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2505EDB2942C6B1A18F8B62B6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C9A2-7C4B-4C92-A4C6-AA54D56ABED7}"/>
      </w:docPartPr>
      <w:docPartBody>
        <w:p w:rsidR="00000000" w:rsidRDefault="00F0741B" w:rsidP="00F0741B">
          <w:pPr>
            <w:pStyle w:val="2F92505EDB2942C6B1A18F8B62B66714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35F49442B45EA9E66F84E7EA0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9D1E-01BB-4C1C-8D39-A8909756952B}"/>
      </w:docPartPr>
      <w:docPartBody>
        <w:p w:rsidR="00000000" w:rsidRDefault="00F0741B" w:rsidP="00F0741B">
          <w:pPr>
            <w:pStyle w:val="EC435F49442B45EA9E66F84E7EA08B0A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1A27BB2394DA39E7D88A8B360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5D11-2174-4E0A-89BB-8447F70E72D4}"/>
      </w:docPartPr>
      <w:docPartBody>
        <w:p w:rsidR="00000000" w:rsidRDefault="00F0741B" w:rsidP="00F0741B">
          <w:pPr>
            <w:pStyle w:val="C371A27BB2394DA39E7D88A8B3600303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8796D2AB44FC99A2A755A5289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83FC-B130-41C5-A103-0DC2954DCD94}"/>
      </w:docPartPr>
      <w:docPartBody>
        <w:p w:rsidR="00000000" w:rsidRDefault="00F0741B" w:rsidP="00F0741B">
          <w:pPr>
            <w:pStyle w:val="65E8796D2AB44FC99A2A755A5289ED33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302C934474580A2EA21727319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93E11-4580-4E9D-BB3F-C24361555D7D}"/>
      </w:docPartPr>
      <w:docPartBody>
        <w:p w:rsidR="00000000" w:rsidRDefault="00F0741B" w:rsidP="00F0741B">
          <w:pPr>
            <w:pStyle w:val="BA3302C934474580A2EA21727319D347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9F88C03A845A58FD89D1011ED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4EA6-AF4E-4A65-B93C-BCE617BD5A19}"/>
      </w:docPartPr>
      <w:docPartBody>
        <w:p w:rsidR="00000000" w:rsidRDefault="00F0741B" w:rsidP="00F0741B">
          <w:pPr>
            <w:pStyle w:val="7549F88C03A845A58FD89D1011ED280C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8FF5F95504E97B184F993CE3A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5BF3-65E4-4E00-9605-7898CBA1427F}"/>
      </w:docPartPr>
      <w:docPartBody>
        <w:p w:rsidR="00000000" w:rsidRDefault="00F0741B" w:rsidP="00F0741B">
          <w:pPr>
            <w:pStyle w:val="5B18FF5F95504E97B184F993CE3AFD59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0D83ECC2A347109A06127143E8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7B00-5B13-4075-B420-2B6640E4063B}"/>
      </w:docPartPr>
      <w:docPartBody>
        <w:p w:rsidR="00000000" w:rsidRDefault="00F0741B" w:rsidP="00F0741B">
          <w:pPr>
            <w:pStyle w:val="820D83ECC2A347109A06127143E8DC05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CA8BF62D4473DA643A9352C20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C3F0-28BD-4470-B564-2B28CCAA5E53}"/>
      </w:docPartPr>
      <w:docPartBody>
        <w:p w:rsidR="00000000" w:rsidRDefault="00F0741B" w:rsidP="00F0741B">
          <w:pPr>
            <w:pStyle w:val="ABACA8BF62D4473DA643A9352C206A48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7B4406A1C49B2B2F04E2D4D8F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6219-75C5-45B0-A041-BDD360D2B10A}"/>
      </w:docPartPr>
      <w:docPartBody>
        <w:p w:rsidR="00000000" w:rsidRDefault="00F0741B" w:rsidP="00F0741B">
          <w:pPr>
            <w:pStyle w:val="20B7B4406A1C49B2B2F04E2D4D8F3405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C6680C0834C09812E1DC10CED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C0BC-17AD-4125-97CC-2DF0E04829C7}"/>
      </w:docPartPr>
      <w:docPartBody>
        <w:p w:rsidR="00000000" w:rsidRDefault="00F0741B" w:rsidP="00F0741B">
          <w:pPr>
            <w:pStyle w:val="5DFC6680C0834C09812E1DC10CED1F05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B63F3D98047E58F9F42E980B0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C23D-355C-4FE0-8BBA-89395E9CDB00}"/>
      </w:docPartPr>
      <w:docPartBody>
        <w:p w:rsidR="00000000" w:rsidRDefault="00F0741B" w:rsidP="00F0741B">
          <w:pPr>
            <w:pStyle w:val="B76B63F3D98047E58F9F42E980B0A684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4149A9D87401095ACAAA06772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89B5-2DED-4559-B868-512458F3A438}"/>
      </w:docPartPr>
      <w:docPartBody>
        <w:p w:rsidR="00000000" w:rsidRDefault="00F0741B" w:rsidP="00F0741B">
          <w:pPr>
            <w:pStyle w:val="7A64149A9D87401095ACAAA06772FC89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2E4098DD74E50ADB395F4B574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23A5-22C5-41DB-B49F-BD638FBAD029}"/>
      </w:docPartPr>
      <w:docPartBody>
        <w:p w:rsidR="00000000" w:rsidRDefault="00F0741B" w:rsidP="00F0741B">
          <w:pPr>
            <w:pStyle w:val="B4E2E4098DD74E50ADB395F4B574E8CA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241F2543D4E77A04041FFB8FF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E68B-F074-44DB-8382-5048A4DCCD3E}"/>
      </w:docPartPr>
      <w:docPartBody>
        <w:p w:rsidR="00000000" w:rsidRDefault="00F0741B" w:rsidP="00F0741B">
          <w:pPr>
            <w:pStyle w:val="F37241F2543D4E77A04041FFB8FF23C1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8075850CA415DBA8722532AFA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D2EC4-E73A-45B8-854D-23E2E4DD2232}"/>
      </w:docPartPr>
      <w:docPartBody>
        <w:p w:rsidR="00000000" w:rsidRDefault="00F0741B" w:rsidP="00F0741B">
          <w:pPr>
            <w:pStyle w:val="52A8075850CA415DBA8722532AFAADB8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E25AFC98445E6A53C65D68C7F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D3C2-B8B6-4597-9858-59014EE4B364}"/>
      </w:docPartPr>
      <w:docPartBody>
        <w:p w:rsidR="00000000" w:rsidRDefault="00F0741B" w:rsidP="00F0741B">
          <w:pPr>
            <w:pStyle w:val="99BE25AFC98445E6A53C65D68C7F08E5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296ED7265443DB39DB4F27BD1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7AEB-462D-4645-8913-92C04CDD92AF}"/>
      </w:docPartPr>
      <w:docPartBody>
        <w:p w:rsidR="00000000" w:rsidRDefault="00F0741B" w:rsidP="00F0741B">
          <w:pPr>
            <w:pStyle w:val="64F296ED7265443DB39DB4F27BD10AA5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776A01AD9443A9371414C3097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7C21B-434D-405A-B8E4-5E28E2C40583}"/>
      </w:docPartPr>
      <w:docPartBody>
        <w:p w:rsidR="00000000" w:rsidRDefault="00F0741B" w:rsidP="00F0741B">
          <w:pPr>
            <w:pStyle w:val="20E776A01AD9443A9371414C30970626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DB89F3CA42AF91905C9CB0661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E044-5BB2-4E25-BC47-694B602288E7}"/>
      </w:docPartPr>
      <w:docPartBody>
        <w:p w:rsidR="00000000" w:rsidRDefault="00F0741B" w:rsidP="00F0741B">
          <w:pPr>
            <w:pStyle w:val="EC89DB89F3CA42AF91905C9CB0661EB4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59A6B699E45DC8A2916877885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A37E-9618-4131-816A-59514EECD5FE}"/>
      </w:docPartPr>
      <w:docPartBody>
        <w:p w:rsidR="00000000" w:rsidRDefault="00F0741B" w:rsidP="00F0741B">
          <w:pPr>
            <w:pStyle w:val="28F59A6B699E45DC8A29168778854208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C1B318FA448DAAB24DCE51D06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98E0-D026-423C-991D-EAB7C368700E}"/>
      </w:docPartPr>
      <w:docPartBody>
        <w:p w:rsidR="00000000" w:rsidRDefault="00F0741B" w:rsidP="00F0741B">
          <w:pPr>
            <w:pStyle w:val="99CC1B318FA448DAAB24DCE51D066CC2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62F2F4D2F49E2BE4559DF4224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75CB-C42F-44D2-BC6F-1525B5143326}"/>
      </w:docPartPr>
      <w:docPartBody>
        <w:p w:rsidR="00000000" w:rsidRDefault="00F0741B" w:rsidP="00F0741B">
          <w:pPr>
            <w:pStyle w:val="D3C62F2F4D2F49E2BE4559DF4224363E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F60D45663476EB3A6B03AE34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2DE8-5B57-453E-84E3-7B8D917E7ABC}"/>
      </w:docPartPr>
      <w:docPartBody>
        <w:p w:rsidR="00000000" w:rsidRDefault="00F0741B" w:rsidP="00F0741B">
          <w:pPr>
            <w:pStyle w:val="F8BF60D45663476EB3A6B03AE3436EA2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18F87428943F9A7B1879A0C5B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05B1F-BBBD-41F7-A237-EF96499EA0A9}"/>
      </w:docPartPr>
      <w:docPartBody>
        <w:p w:rsidR="00000000" w:rsidRDefault="00F0741B" w:rsidP="00F0741B">
          <w:pPr>
            <w:pStyle w:val="00D18F87428943F9A7B1879A0C5B600E"/>
          </w:pPr>
          <w:r w:rsidRPr="00C61B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1B"/>
    <w:rsid w:val="00F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41B"/>
    <w:rPr>
      <w:color w:val="808080"/>
    </w:rPr>
  </w:style>
  <w:style w:type="paragraph" w:customStyle="1" w:styleId="2EE0AD6AA72B4F73887AEFED46C87F72">
    <w:name w:val="2EE0AD6AA72B4F73887AEFED46C87F72"/>
    <w:rsid w:val="00F0741B"/>
  </w:style>
  <w:style w:type="paragraph" w:customStyle="1" w:styleId="00FF04D2E31A43DBB288AFA3FB609F8E">
    <w:name w:val="00FF04D2E31A43DBB288AFA3FB609F8E"/>
    <w:rsid w:val="00F0741B"/>
  </w:style>
  <w:style w:type="paragraph" w:customStyle="1" w:styleId="C88BF65FBBFB4ED5B9F69AD1FFC92A7D">
    <w:name w:val="C88BF65FBBFB4ED5B9F69AD1FFC92A7D"/>
    <w:rsid w:val="00F0741B"/>
  </w:style>
  <w:style w:type="paragraph" w:customStyle="1" w:styleId="0F3F4648E3184FCAA0B0F85946A85FA1">
    <w:name w:val="0F3F4648E3184FCAA0B0F85946A85FA1"/>
    <w:rsid w:val="00F0741B"/>
  </w:style>
  <w:style w:type="paragraph" w:customStyle="1" w:styleId="2E23453B931342F7A66DA2CEFFFD690C">
    <w:name w:val="2E23453B931342F7A66DA2CEFFFD690C"/>
    <w:rsid w:val="00F0741B"/>
  </w:style>
  <w:style w:type="paragraph" w:customStyle="1" w:styleId="C5628B6C819A42459F9E0FDA6834CCD2">
    <w:name w:val="C5628B6C819A42459F9E0FDA6834CCD2"/>
    <w:rsid w:val="00F0741B"/>
  </w:style>
  <w:style w:type="paragraph" w:customStyle="1" w:styleId="CC2DBABAFC394E7A9608D38E0D9195F4">
    <w:name w:val="CC2DBABAFC394E7A9608D38E0D9195F4"/>
    <w:rsid w:val="00F0741B"/>
  </w:style>
  <w:style w:type="paragraph" w:customStyle="1" w:styleId="7E6B0F792860418CABA4534D44E98EAF">
    <w:name w:val="7E6B0F792860418CABA4534D44E98EAF"/>
    <w:rsid w:val="00F0741B"/>
  </w:style>
  <w:style w:type="paragraph" w:customStyle="1" w:styleId="5F1674AABC1545069222EB1ACD5E0A6F">
    <w:name w:val="5F1674AABC1545069222EB1ACD5E0A6F"/>
    <w:rsid w:val="00F0741B"/>
  </w:style>
  <w:style w:type="paragraph" w:customStyle="1" w:styleId="0CCE6C55EC2D49D9B11E80FEA5C5910D">
    <w:name w:val="0CCE6C55EC2D49D9B11E80FEA5C5910D"/>
    <w:rsid w:val="00F0741B"/>
  </w:style>
  <w:style w:type="paragraph" w:customStyle="1" w:styleId="D8832A8171B64138AC021F48C5BD5D17">
    <w:name w:val="D8832A8171B64138AC021F48C5BD5D17"/>
    <w:rsid w:val="00F0741B"/>
  </w:style>
  <w:style w:type="paragraph" w:customStyle="1" w:styleId="32E85F06B3BA41BFABAAD2ADC9FE5161">
    <w:name w:val="32E85F06B3BA41BFABAAD2ADC9FE5161"/>
    <w:rsid w:val="00F0741B"/>
  </w:style>
  <w:style w:type="paragraph" w:customStyle="1" w:styleId="E65D056AC9DA44CFB3E78A8293CAA49E">
    <w:name w:val="E65D056AC9DA44CFB3E78A8293CAA49E"/>
    <w:rsid w:val="00F0741B"/>
  </w:style>
  <w:style w:type="paragraph" w:customStyle="1" w:styleId="435336EEF5F84169B4D3B807A069CBAF">
    <w:name w:val="435336EEF5F84169B4D3B807A069CBAF"/>
    <w:rsid w:val="00F0741B"/>
  </w:style>
  <w:style w:type="paragraph" w:customStyle="1" w:styleId="9C7BADDF0BE04ED7A4B257F508B8223D">
    <w:name w:val="9C7BADDF0BE04ED7A4B257F508B8223D"/>
    <w:rsid w:val="00F0741B"/>
  </w:style>
  <w:style w:type="paragraph" w:customStyle="1" w:styleId="75445AFAE4DA46FB8C63571EC32EA775">
    <w:name w:val="75445AFAE4DA46FB8C63571EC32EA775"/>
    <w:rsid w:val="00F0741B"/>
  </w:style>
  <w:style w:type="paragraph" w:customStyle="1" w:styleId="246D25A72D114EDAAF725253F46BDD16">
    <w:name w:val="246D25A72D114EDAAF725253F46BDD16"/>
    <w:rsid w:val="00F0741B"/>
  </w:style>
  <w:style w:type="paragraph" w:customStyle="1" w:styleId="AD1981CE8CC543A18FEF1812BBE83C74">
    <w:name w:val="AD1981CE8CC543A18FEF1812BBE83C74"/>
    <w:rsid w:val="00F0741B"/>
  </w:style>
  <w:style w:type="paragraph" w:customStyle="1" w:styleId="F7D39D6B64244AE3B699B9FC9B94774D">
    <w:name w:val="F7D39D6B64244AE3B699B9FC9B94774D"/>
    <w:rsid w:val="00F0741B"/>
  </w:style>
  <w:style w:type="paragraph" w:customStyle="1" w:styleId="B069A8E79CE14D5E86CD596A18D9C3ED">
    <w:name w:val="B069A8E79CE14D5E86CD596A18D9C3ED"/>
    <w:rsid w:val="00F0741B"/>
  </w:style>
  <w:style w:type="paragraph" w:customStyle="1" w:styleId="9A0759DCDDF6496FB1F3CEFD4CF69D48">
    <w:name w:val="9A0759DCDDF6496FB1F3CEFD4CF69D48"/>
    <w:rsid w:val="00F0741B"/>
  </w:style>
  <w:style w:type="paragraph" w:customStyle="1" w:styleId="75097E5BF51C465EBF08F20C8E624636">
    <w:name w:val="75097E5BF51C465EBF08F20C8E624636"/>
    <w:rsid w:val="00F0741B"/>
  </w:style>
  <w:style w:type="paragraph" w:customStyle="1" w:styleId="E4AAC467986D4037BE587B4FF7E2BCAA">
    <w:name w:val="E4AAC467986D4037BE587B4FF7E2BCAA"/>
    <w:rsid w:val="00F0741B"/>
  </w:style>
  <w:style w:type="paragraph" w:customStyle="1" w:styleId="1B8A4DE6B18F4F18A9023419AC7ED024">
    <w:name w:val="1B8A4DE6B18F4F18A9023419AC7ED024"/>
    <w:rsid w:val="00F0741B"/>
  </w:style>
  <w:style w:type="paragraph" w:customStyle="1" w:styleId="E1FAEE014347467FB3EB5B2F15FCB748">
    <w:name w:val="E1FAEE014347467FB3EB5B2F15FCB748"/>
    <w:rsid w:val="00F0741B"/>
  </w:style>
  <w:style w:type="paragraph" w:customStyle="1" w:styleId="ABC3CED11A0A4849AEEE3FD0AB628350">
    <w:name w:val="ABC3CED11A0A4849AEEE3FD0AB628350"/>
    <w:rsid w:val="00F0741B"/>
  </w:style>
  <w:style w:type="paragraph" w:customStyle="1" w:styleId="6BFC3642FB97410AB8FA454E703F028B">
    <w:name w:val="6BFC3642FB97410AB8FA454E703F028B"/>
    <w:rsid w:val="00F0741B"/>
  </w:style>
  <w:style w:type="paragraph" w:customStyle="1" w:styleId="C36F39AFB6A34AE69EE5498A01D3A345">
    <w:name w:val="C36F39AFB6A34AE69EE5498A01D3A345"/>
    <w:rsid w:val="00F0741B"/>
  </w:style>
  <w:style w:type="paragraph" w:customStyle="1" w:styleId="385BAD8D612945C5AED89737EC324C0E">
    <w:name w:val="385BAD8D612945C5AED89737EC324C0E"/>
    <w:rsid w:val="00F0741B"/>
  </w:style>
  <w:style w:type="paragraph" w:customStyle="1" w:styleId="9CC092F5092C4FDA993AFF52A72D89BF">
    <w:name w:val="9CC092F5092C4FDA993AFF52A72D89BF"/>
    <w:rsid w:val="00F0741B"/>
  </w:style>
  <w:style w:type="paragraph" w:customStyle="1" w:styleId="2F92505EDB2942C6B1A18F8B62B66714">
    <w:name w:val="2F92505EDB2942C6B1A18F8B62B66714"/>
    <w:rsid w:val="00F0741B"/>
  </w:style>
  <w:style w:type="paragraph" w:customStyle="1" w:styleId="EC435F49442B45EA9E66F84E7EA08B0A">
    <w:name w:val="EC435F49442B45EA9E66F84E7EA08B0A"/>
    <w:rsid w:val="00F0741B"/>
  </w:style>
  <w:style w:type="paragraph" w:customStyle="1" w:styleId="C371A27BB2394DA39E7D88A8B3600303">
    <w:name w:val="C371A27BB2394DA39E7D88A8B3600303"/>
    <w:rsid w:val="00F0741B"/>
  </w:style>
  <w:style w:type="paragraph" w:customStyle="1" w:styleId="65E8796D2AB44FC99A2A755A5289ED33">
    <w:name w:val="65E8796D2AB44FC99A2A755A5289ED33"/>
    <w:rsid w:val="00F0741B"/>
  </w:style>
  <w:style w:type="paragraph" w:customStyle="1" w:styleId="BA3302C934474580A2EA21727319D347">
    <w:name w:val="BA3302C934474580A2EA21727319D347"/>
    <w:rsid w:val="00F0741B"/>
  </w:style>
  <w:style w:type="paragraph" w:customStyle="1" w:styleId="7549F88C03A845A58FD89D1011ED280C">
    <w:name w:val="7549F88C03A845A58FD89D1011ED280C"/>
    <w:rsid w:val="00F0741B"/>
  </w:style>
  <w:style w:type="paragraph" w:customStyle="1" w:styleId="5B18FF5F95504E97B184F993CE3AFD59">
    <w:name w:val="5B18FF5F95504E97B184F993CE3AFD59"/>
    <w:rsid w:val="00F0741B"/>
  </w:style>
  <w:style w:type="paragraph" w:customStyle="1" w:styleId="820D83ECC2A347109A06127143E8DC05">
    <w:name w:val="820D83ECC2A347109A06127143E8DC05"/>
    <w:rsid w:val="00F0741B"/>
  </w:style>
  <w:style w:type="paragraph" w:customStyle="1" w:styleId="ABACA8BF62D4473DA643A9352C206A48">
    <w:name w:val="ABACA8BF62D4473DA643A9352C206A48"/>
    <w:rsid w:val="00F0741B"/>
  </w:style>
  <w:style w:type="paragraph" w:customStyle="1" w:styleId="20B7B4406A1C49B2B2F04E2D4D8F3405">
    <w:name w:val="20B7B4406A1C49B2B2F04E2D4D8F3405"/>
    <w:rsid w:val="00F0741B"/>
  </w:style>
  <w:style w:type="paragraph" w:customStyle="1" w:styleId="5DFC6680C0834C09812E1DC10CED1F05">
    <w:name w:val="5DFC6680C0834C09812E1DC10CED1F05"/>
    <w:rsid w:val="00F0741B"/>
  </w:style>
  <w:style w:type="paragraph" w:customStyle="1" w:styleId="B76B63F3D98047E58F9F42E980B0A684">
    <w:name w:val="B76B63F3D98047E58F9F42E980B0A684"/>
    <w:rsid w:val="00F0741B"/>
  </w:style>
  <w:style w:type="paragraph" w:customStyle="1" w:styleId="7A64149A9D87401095ACAAA06772FC89">
    <w:name w:val="7A64149A9D87401095ACAAA06772FC89"/>
    <w:rsid w:val="00F0741B"/>
  </w:style>
  <w:style w:type="paragraph" w:customStyle="1" w:styleId="B4E2E4098DD74E50ADB395F4B574E8CA">
    <w:name w:val="B4E2E4098DD74E50ADB395F4B574E8CA"/>
    <w:rsid w:val="00F0741B"/>
  </w:style>
  <w:style w:type="paragraph" w:customStyle="1" w:styleId="F37241F2543D4E77A04041FFB8FF23C1">
    <w:name w:val="F37241F2543D4E77A04041FFB8FF23C1"/>
    <w:rsid w:val="00F0741B"/>
  </w:style>
  <w:style w:type="paragraph" w:customStyle="1" w:styleId="52A8075850CA415DBA8722532AFAADB8">
    <w:name w:val="52A8075850CA415DBA8722532AFAADB8"/>
    <w:rsid w:val="00F0741B"/>
  </w:style>
  <w:style w:type="paragraph" w:customStyle="1" w:styleId="99BE25AFC98445E6A53C65D68C7F08E5">
    <w:name w:val="99BE25AFC98445E6A53C65D68C7F08E5"/>
    <w:rsid w:val="00F0741B"/>
  </w:style>
  <w:style w:type="paragraph" w:customStyle="1" w:styleId="64F296ED7265443DB39DB4F27BD10AA5">
    <w:name w:val="64F296ED7265443DB39DB4F27BD10AA5"/>
    <w:rsid w:val="00F0741B"/>
  </w:style>
  <w:style w:type="paragraph" w:customStyle="1" w:styleId="20E776A01AD9443A9371414C30970626">
    <w:name w:val="20E776A01AD9443A9371414C30970626"/>
    <w:rsid w:val="00F0741B"/>
  </w:style>
  <w:style w:type="paragraph" w:customStyle="1" w:styleId="EC89DB89F3CA42AF91905C9CB0661EB4">
    <w:name w:val="EC89DB89F3CA42AF91905C9CB0661EB4"/>
    <w:rsid w:val="00F0741B"/>
  </w:style>
  <w:style w:type="paragraph" w:customStyle="1" w:styleId="28F59A6B699E45DC8A29168778854208">
    <w:name w:val="28F59A6B699E45DC8A29168778854208"/>
    <w:rsid w:val="00F0741B"/>
  </w:style>
  <w:style w:type="paragraph" w:customStyle="1" w:styleId="99CC1B318FA448DAAB24DCE51D066CC2">
    <w:name w:val="99CC1B318FA448DAAB24DCE51D066CC2"/>
    <w:rsid w:val="00F0741B"/>
  </w:style>
  <w:style w:type="paragraph" w:customStyle="1" w:styleId="D3C62F2F4D2F49E2BE4559DF4224363E">
    <w:name w:val="D3C62F2F4D2F49E2BE4559DF4224363E"/>
    <w:rsid w:val="00F0741B"/>
  </w:style>
  <w:style w:type="paragraph" w:customStyle="1" w:styleId="F8BF60D45663476EB3A6B03AE3436EA2">
    <w:name w:val="F8BF60D45663476EB3A6B03AE3436EA2"/>
    <w:rsid w:val="00F0741B"/>
  </w:style>
  <w:style w:type="paragraph" w:customStyle="1" w:styleId="00D18F87428943F9A7B1879A0C5B600E">
    <w:name w:val="00D18F87428943F9A7B1879A0C5B600E"/>
    <w:rsid w:val="00F07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Hunt</dc:creator>
  <cp:keywords/>
  <dc:description/>
  <cp:lastModifiedBy>Hilary Minich</cp:lastModifiedBy>
  <cp:revision>2</cp:revision>
  <dcterms:created xsi:type="dcterms:W3CDTF">2023-05-08T17:00:00Z</dcterms:created>
  <dcterms:modified xsi:type="dcterms:W3CDTF">2023-05-08T17:00:00Z</dcterms:modified>
</cp:coreProperties>
</file>